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432E97" w:rsidRDefault="00432E97" w:rsidP="007C63D0">
      <w:pPr>
        <w:pStyle w:val="CountryDarkBlue"/>
        <w:spacing w:before="0" w:beforeAutospacing="0" w:after="0" w:afterAutospacing="0" w:line="120" w:lineRule="exact"/>
        <w:jc w:val="left"/>
        <w:rPr>
          <w:rStyle w:val="Lightblue"/>
          <w:rFonts w:ascii="Arial" w:hAnsi="Arial"/>
          <w:b/>
          <w:bCs/>
          <w:caps/>
          <w:color w:val="0099FF"/>
          <w:spacing w:val="-20"/>
          <w:sz w:val="12"/>
          <w:szCs w:val="12"/>
        </w:rPr>
      </w:pPr>
      <w:bookmarkStart w:id="0" w:name="_GoBack"/>
      <w:bookmarkEnd w:id="0"/>
    </w:p>
    <w:p w:rsidR="008F00C3" w:rsidRPr="008F00C3" w:rsidRDefault="00380AA9" w:rsidP="007C63D0">
      <w:pPr>
        <w:pStyle w:val="CountryDarkBlue"/>
        <w:spacing w:before="0" w:beforeAutospacing="0" w:after="0" w:afterAutospacing="0" w:line="120" w:lineRule="exact"/>
        <w:jc w:val="left"/>
        <w:rPr>
          <w:rStyle w:val="Lightblue"/>
          <w:rFonts w:ascii="Arial" w:hAnsi="Arial"/>
          <w:b/>
          <w:bCs/>
          <w:caps/>
          <w:color w:val="0099FF"/>
          <w:spacing w:val="-20"/>
          <w:sz w:val="12"/>
          <w:szCs w:val="12"/>
        </w:rPr>
      </w:pPr>
      <w:r>
        <w:rPr>
          <w:rFonts w:ascii="Arial" w:hAnsi="Arial" w:cs="Arial"/>
          <w:b/>
          <w:noProof/>
          <w:color w:val="0099FF"/>
          <w:sz w:val="32"/>
          <w:szCs w:val="3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A5B07B4" wp14:editId="61433E02">
            <wp:simplePos x="0" y="0"/>
            <wp:positionH relativeFrom="page">
              <wp:posOffset>45720</wp:posOffset>
            </wp:positionH>
            <wp:positionV relativeFrom="page">
              <wp:posOffset>0</wp:posOffset>
            </wp:positionV>
            <wp:extent cx="7528560" cy="1668780"/>
            <wp:effectExtent l="0" t="0" r="0" b="7620"/>
            <wp:wrapNone/>
            <wp:docPr id="1" name="Picture 1" descr="D344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344 Head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011" w:rsidRDefault="00624334" w:rsidP="00BB6FB1">
      <w:pPr>
        <w:tabs>
          <w:tab w:val="left" w:pos="3450"/>
        </w:tabs>
        <w:rPr>
          <w:rFonts w:ascii="Arial" w:eastAsia="Times New Roman" w:hAnsi="Arial" w:cs="Arial"/>
          <w:lang w:eastAsia="en-GB"/>
        </w:rPr>
      </w:pPr>
      <w:r>
        <w:rPr>
          <w:b/>
          <w:sz w:val="24"/>
          <w:szCs w:val="24"/>
        </w:rPr>
        <w:tab/>
      </w:r>
      <w:r w:rsidR="00BB6FB1" w:rsidRPr="00145497">
        <w:rPr>
          <w:rStyle w:val="Lightblue"/>
          <w:rFonts w:ascii="Arial" w:hAnsi="Arial"/>
          <w:b/>
          <w:bCs/>
          <w:caps/>
          <w:color w:val="auto"/>
          <w:spacing w:val="-20"/>
          <w:sz w:val="52"/>
          <w:szCs w:val="52"/>
        </w:rPr>
        <w:t xml:space="preserve">P r e s </w:t>
      </w:r>
      <w:proofErr w:type="spellStart"/>
      <w:proofErr w:type="gramStart"/>
      <w:r w:rsidR="00BB6FB1" w:rsidRPr="00145497">
        <w:rPr>
          <w:rStyle w:val="Lightblue"/>
          <w:rFonts w:ascii="Arial" w:hAnsi="Arial"/>
          <w:b/>
          <w:bCs/>
          <w:caps/>
          <w:color w:val="auto"/>
          <w:spacing w:val="-20"/>
          <w:sz w:val="52"/>
          <w:szCs w:val="52"/>
        </w:rPr>
        <w:t>s</w:t>
      </w:r>
      <w:proofErr w:type="spellEnd"/>
      <w:r w:rsidR="00BB6FB1" w:rsidRPr="00145497">
        <w:rPr>
          <w:rStyle w:val="Lightblue"/>
          <w:rFonts w:ascii="Arial" w:hAnsi="Arial"/>
          <w:b/>
          <w:bCs/>
          <w:caps/>
          <w:color w:val="auto"/>
          <w:spacing w:val="-20"/>
          <w:sz w:val="52"/>
          <w:szCs w:val="52"/>
        </w:rPr>
        <w:t xml:space="preserve">  R</w:t>
      </w:r>
      <w:proofErr w:type="gramEnd"/>
      <w:r w:rsidR="00BB6FB1" w:rsidRPr="00145497">
        <w:rPr>
          <w:rStyle w:val="Lightblue"/>
          <w:rFonts w:ascii="Arial" w:hAnsi="Arial"/>
          <w:b/>
          <w:bCs/>
          <w:caps/>
          <w:color w:val="auto"/>
          <w:spacing w:val="-20"/>
          <w:sz w:val="52"/>
          <w:szCs w:val="52"/>
        </w:rPr>
        <w:t xml:space="preserve"> e l e a s e</w:t>
      </w:r>
    </w:p>
    <w:p w:rsidR="00145497" w:rsidRDefault="00145497" w:rsidP="00DD0011">
      <w:pPr>
        <w:spacing w:after="0" w:line="240" w:lineRule="auto"/>
        <w:ind w:left="4320" w:hanging="4320"/>
        <w:jc w:val="center"/>
        <w:rPr>
          <w:rStyle w:val="Lightblue"/>
          <w:rFonts w:ascii="Arial" w:hAnsi="Arial"/>
          <w:b/>
          <w:bCs/>
          <w:caps/>
          <w:color w:val="0099FF"/>
          <w:spacing w:val="-20"/>
          <w:sz w:val="48"/>
          <w:szCs w:val="48"/>
        </w:rPr>
      </w:pPr>
    </w:p>
    <w:p w:rsidR="00DD0011" w:rsidRPr="00DD0011" w:rsidRDefault="00145497" w:rsidP="00DD0011">
      <w:pPr>
        <w:spacing w:after="0" w:line="240" w:lineRule="auto"/>
        <w:ind w:left="4320" w:hanging="4320"/>
        <w:jc w:val="center"/>
        <w:rPr>
          <w:rStyle w:val="Lightblue"/>
          <w:rFonts w:ascii="Arial" w:hAnsi="Arial"/>
          <w:b/>
          <w:bCs/>
          <w:caps/>
          <w:color w:val="0099FF"/>
          <w:spacing w:val="-20"/>
          <w:sz w:val="48"/>
          <w:szCs w:val="48"/>
        </w:rPr>
      </w:pPr>
      <w:r>
        <w:rPr>
          <w:rStyle w:val="Lightblue"/>
          <w:rFonts w:ascii="Arial" w:hAnsi="Arial"/>
          <w:b/>
          <w:bCs/>
          <w:caps/>
          <w:color w:val="0099FF"/>
          <w:spacing w:val="-20"/>
          <w:sz w:val="48"/>
          <w:szCs w:val="48"/>
        </w:rPr>
        <w:t>“</w:t>
      </w:r>
      <w:r w:rsidR="006C418E">
        <w:rPr>
          <w:rStyle w:val="Lightblue"/>
          <w:rFonts w:ascii="Arial" w:hAnsi="Arial"/>
          <w:b/>
          <w:bCs/>
          <w:caps/>
          <w:color w:val="0099FF"/>
          <w:spacing w:val="-20"/>
          <w:sz w:val="48"/>
          <w:szCs w:val="48"/>
        </w:rPr>
        <w:t xml:space="preserve">HOW DO YOU HAVE </w:t>
      </w:r>
      <w:r w:rsidR="00DD0011" w:rsidRPr="00DD0011">
        <w:rPr>
          <w:rStyle w:val="Lightblue"/>
          <w:rFonts w:ascii="Arial" w:hAnsi="Arial"/>
          <w:b/>
          <w:bCs/>
          <w:caps/>
          <w:color w:val="0099FF"/>
          <w:spacing w:val="-20"/>
          <w:sz w:val="48"/>
          <w:szCs w:val="48"/>
        </w:rPr>
        <w:t>a happy life</w:t>
      </w:r>
      <w:r w:rsidR="006C418E">
        <w:rPr>
          <w:rStyle w:val="Lightblue"/>
          <w:rFonts w:ascii="Arial" w:hAnsi="Arial"/>
          <w:b/>
          <w:bCs/>
          <w:caps/>
          <w:color w:val="0099FF"/>
          <w:spacing w:val="-20"/>
          <w:sz w:val="48"/>
          <w:szCs w:val="48"/>
        </w:rPr>
        <w:t>?</w:t>
      </w:r>
      <w:r>
        <w:rPr>
          <w:rStyle w:val="Lightblue"/>
          <w:rFonts w:ascii="Arial" w:hAnsi="Arial"/>
          <w:b/>
          <w:bCs/>
          <w:caps/>
          <w:color w:val="0099FF"/>
          <w:spacing w:val="-20"/>
          <w:sz w:val="48"/>
          <w:szCs w:val="48"/>
        </w:rPr>
        <w:t>”</w:t>
      </w:r>
    </w:p>
    <w:p w:rsidR="00DD0011" w:rsidRPr="00145497" w:rsidRDefault="00DD0011" w:rsidP="00DD0011">
      <w:pPr>
        <w:spacing w:after="0" w:line="240" w:lineRule="auto"/>
        <w:jc w:val="center"/>
        <w:rPr>
          <w:rStyle w:val="Lightblue"/>
          <w:rFonts w:ascii="Arial" w:hAnsi="Arial"/>
          <w:b/>
          <w:bCs/>
          <w:caps/>
          <w:color w:val="0099FF"/>
          <w:spacing w:val="-20"/>
          <w:sz w:val="24"/>
          <w:szCs w:val="24"/>
        </w:rPr>
      </w:pPr>
      <w:r w:rsidRPr="00145497">
        <w:rPr>
          <w:rStyle w:val="Lightblue"/>
          <w:rFonts w:ascii="Arial" w:hAnsi="Arial"/>
          <w:b/>
          <w:bCs/>
          <w:caps/>
          <w:color w:val="0099FF"/>
          <w:spacing w:val="-20"/>
          <w:sz w:val="24"/>
          <w:szCs w:val="24"/>
        </w:rPr>
        <w:t>HULL – FREETOWN 2017</w:t>
      </w:r>
    </w:p>
    <w:p w:rsidR="00DD0011" w:rsidRDefault="00DD0011" w:rsidP="00263FC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6927DE" w:rsidRDefault="006927DE" w:rsidP="00263FC6">
      <w:pPr>
        <w:spacing w:after="0" w:line="240" w:lineRule="auto"/>
        <w:jc w:val="both"/>
        <w:rPr>
          <w:rFonts w:ascii="British Council Sans" w:hAnsi="British Council Sans"/>
          <w:sz w:val="24"/>
          <w:szCs w:val="24"/>
        </w:rPr>
      </w:pPr>
    </w:p>
    <w:p w:rsidR="00DD0011" w:rsidRPr="00263FC6" w:rsidRDefault="00EC1969" w:rsidP="00263FC6">
      <w:pPr>
        <w:spacing w:after="0" w:line="240" w:lineRule="auto"/>
        <w:jc w:val="both"/>
        <w:rPr>
          <w:rFonts w:ascii="British Council Sans" w:eastAsia="Times New Roman" w:hAnsi="British Council Sans" w:cs="Arial"/>
          <w:sz w:val="24"/>
          <w:szCs w:val="24"/>
          <w:lang w:eastAsia="en-GB"/>
        </w:rPr>
      </w:pPr>
      <w:r w:rsidRPr="00263FC6">
        <w:rPr>
          <w:rFonts w:ascii="British Council Sans" w:hAnsi="British Council Sans"/>
          <w:sz w:val="24"/>
          <w:szCs w:val="24"/>
        </w:rPr>
        <w:t xml:space="preserve">The city of </w:t>
      </w:r>
      <w:r w:rsidR="007E5732" w:rsidRPr="00263FC6">
        <w:rPr>
          <w:rFonts w:ascii="British Council Sans" w:hAnsi="British Council Sans"/>
          <w:sz w:val="24"/>
          <w:szCs w:val="24"/>
        </w:rPr>
        <w:t>Hull has a deep relationship with Sierra Leone</w:t>
      </w:r>
      <w:r w:rsidRPr="00263FC6">
        <w:rPr>
          <w:rFonts w:ascii="British Council Sans" w:hAnsi="British Council Sans"/>
          <w:sz w:val="24"/>
          <w:szCs w:val="24"/>
        </w:rPr>
        <w:t xml:space="preserve"> that can be</w:t>
      </w:r>
      <w:r w:rsidR="007E5732" w:rsidRPr="00263FC6">
        <w:rPr>
          <w:rFonts w:ascii="British Council Sans" w:hAnsi="British Council Sans"/>
          <w:sz w:val="24"/>
          <w:szCs w:val="24"/>
        </w:rPr>
        <w:t xml:space="preserve"> traced back over 200 years to William Wilberforce</w:t>
      </w:r>
      <w:r w:rsidRPr="00263FC6">
        <w:rPr>
          <w:rFonts w:ascii="British Council Sans" w:hAnsi="British Council Sans"/>
          <w:sz w:val="24"/>
          <w:szCs w:val="24"/>
        </w:rPr>
        <w:t xml:space="preserve">, the slavery abolitionist who was born in </w:t>
      </w:r>
      <w:proofErr w:type="spellStart"/>
      <w:r w:rsidRPr="00263FC6">
        <w:rPr>
          <w:rFonts w:ascii="British Council Sans" w:hAnsi="British Council Sans"/>
          <w:sz w:val="24"/>
          <w:szCs w:val="24"/>
        </w:rPr>
        <w:t>Kingston-upon-Hull</w:t>
      </w:r>
      <w:proofErr w:type="spellEnd"/>
      <w:r w:rsidRPr="00263FC6">
        <w:rPr>
          <w:rFonts w:ascii="British Council Sans" w:hAnsi="British Council Sans"/>
          <w:sz w:val="24"/>
          <w:szCs w:val="24"/>
        </w:rPr>
        <w:t xml:space="preserve"> and </w:t>
      </w:r>
      <w:r w:rsidR="00046A2C" w:rsidRPr="00263FC6">
        <w:rPr>
          <w:rFonts w:ascii="British Council Sans" w:hAnsi="British Council Sans"/>
          <w:sz w:val="24"/>
          <w:szCs w:val="24"/>
        </w:rPr>
        <w:t xml:space="preserve">who </w:t>
      </w:r>
      <w:r w:rsidRPr="00263FC6">
        <w:rPr>
          <w:rFonts w:ascii="British Council Sans" w:hAnsi="British Council Sans"/>
          <w:sz w:val="24"/>
          <w:szCs w:val="24"/>
        </w:rPr>
        <w:t>was a key figure</w:t>
      </w:r>
      <w:r w:rsidR="007E5732" w:rsidRPr="00263FC6">
        <w:rPr>
          <w:rFonts w:ascii="British Council Sans" w:hAnsi="British Council Sans"/>
          <w:sz w:val="24"/>
          <w:szCs w:val="24"/>
        </w:rPr>
        <w:t xml:space="preserve"> in establishing Freetown as a safe haven for over 50,000 emancipated slaves.</w:t>
      </w:r>
      <w:r w:rsidR="00B61E22" w:rsidRPr="00263FC6">
        <w:rPr>
          <w:rFonts w:ascii="British Council Sans" w:hAnsi="British Council Sans"/>
          <w:sz w:val="24"/>
          <w:szCs w:val="24"/>
        </w:rPr>
        <w:t xml:space="preserve"> </w:t>
      </w:r>
      <w:r w:rsidR="007E5732" w:rsidRPr="00263FC6">
        <w:rPr>
          <w:rFonts w:ascii="British Council Sans" w:hAnsi="British Council Sans"/>
          <w:sz w:val="24"/>
          <w:szCs w:val="24"/>
        </w:rPr>
        <w:t>Freetown and Hull have been twin</w:t>
      </w:r>
      <w:r w:rsidR="00B61E22" w:rsidRPr="00263FC6">
        <w:rPr>
          <w:rFonts w:ascii="British Council Sans" w:hAnsi="British Council Sans"/>
          <w:sz w:val="24"/>
          <w:szCs w:val="24"/>
        </w:rPr>
        <w:t xml:space="preserve"> cities</w:t>
      </w:r>
      <w:r w:rsidR="007E5732" w:rsidRPr="00263FC6">
        <w:rPr>
          <w:rFonts w:ascii="British Council Sans" w:hAnsi="British Council Sans"/>
          <w:sz w:val="24"/>
          <w:szCs w:val="24"/>
        </w:rPr>
        <w:t xml:space="preserve"> since 1981</w:t>
      </w:r>
      <w:r w:rsidR="00DF7BC5">
        <w:rPr>
          <w:rFonts w:ascii="British Council Sans" w:hAnsi="British Council Sans"/>
          <w:sz w:val="24"/>
          <w:szCs w:val="24"/>
        </w:rPr>
        <w:t>.</w:t>
      </w:r>
    </w:p>
    <w:p w:rsidR="00D67249" w:rsidRPr="00263FC6" w:rsidRDefault="00D67249" w:rsidP="00263FC6">
      <w:pPr>
        <w:spacing w:after="0" w:line="240" w:lineRule="auto"/>
        <w:jc w:val="both"/>
        <w:rPr>
          <w:rFonts w:ascii="British Council Sans" w:eastAsia="Times New Roman" w:hAnsi="British Council Sans" w:cs="Arial"/>
          <w:bCs/>
          <w:sz w:val="24"/>
          <w:szCs w:val="24"/>
          <w:shd w:val="clear" w:color="auto" w:fill="FFFFFF"/>
          <w:lang w:eastAsia="en-GB"/>
        </w:rPr>
      </w:pPr>
      <w:r w:rsidRPr="00263FC6">
        <w:rPr>
          <w:rFonts w:ascii="British Council Sans" w:eastAsia="Times New Roman" w:hAnsi="British Council Sans" w:cs="Arial"/>
          <w:bCs/>
          <w:sz w:val="24"/>
          <w:szCs w:val="24"/>
          <w:shd w:val="clear" w:color="auto" w:fill="FFFFFF"/>
          <w:lang w:eastAsia="en-GB"/>
        </w:rPr>
        <w:t xml:space="preserve">  </w:t>
      </w:r>
    </w:p>
    <w:p w:rsidR="00D67249" w:rsidRDefault="00D67249" w:rsidP="00263FC6">
      <w:pPr>
        <w:spacing w:after="0" w:line="240" w:lineRule="auto"/>
        <w:jc w:val="both"/>
        <w:rPr>
          <w:rFonts w:ascii="British Council Sans" w:eastAsia="Times New Roman" w:hAnsi="British Council Sans" w:cs="Arial"/>
          <w:sz w:val="24"/>
          <w:szCs w:val="24"/>
          <w:shd w:val="clear" w:color="auto" w:fill="FFFFFF"/>
          <w:lang w:eastAsia="zh-CN"/>
        </w:rPr>
      </w:pPr>
      <w:r w:rsidRPr="00263FC6">
        <w:rPr>
          <w:rFonts w:ascii="British Council Sans" w:eastAsia="Times New Roman" w:hAnsi="British Council Sans" w:cs="Arial"/>
          <w:bCs/>
          <w:sz w:val="24"/>
          <w:szCs w:val="24"/>
          <w:shd w:val="clear" w:color="auto" w:fill="FFFFFF"/>
          <w:lang w:eastAsia="en-GB"/>
        </w:rPr>
        <w:t xml:space="preserve">Hull </w:t>
      </w:r>
      <w:r w:rsidR="00B61E22" w:rsidRPr="00263FC6">
        <w:rPr>
          <w:rFonts w:ascii="British Council Sans" w:eastAsia="Times New Roman" w:hAnsi="British Council Sans" w:cs="Arial"/>
          <w:bCs/>
          <w:sz w:val="24"/>
          <w:szCs w:val="24"/>
          <w:shd w:val="clear" w:color="auto" w:fill="FFFFFF"/>
          <w:lang w:eastAsia="en-GB"/>
        </w:rPr>
        <w:t>won the bid to become</w:t>
      </w:r>
      <w:r w:rsidRPr="00263FC6">
        <w:rPr>
          <w:rFonts w:ascii="British Council Sans" w:eastAsia="Times New Roman" w:hAnsi="British Council Sans" w:cs="Arial"/>
          <w:bCs/>
          <w:sz w:val="24"/>
          <w:szCs w:val="24"/>
          <w:shd w:val="clear" w:color="auto" w:fill="FFFFFF"/>
          <w:lang w:eastAsia="en-GB"/>
        </w:rPr>
        <w:t xml:space="preserve"> the</w:t>
      </w:r>
      <w:r w:rsidRPr="00263FC6">
        <w:rPr>
          <w:rFonts w:ascii="British Council Sans" w:eastAsia="Times New Roman" w:hAnsi="British Council Sans" w:cs="Arial"/>
          <w:b/>
          <w:bCs/>
          <w:sz w:val="24"/>
          <w:szCs w:val="24"/>
          <w:shd w:val="clear" w:color="auto" w:fill="FFFFFF"/>
          <w:lang w:eastAsia="en-GB"/>
        </w:rPr>
        <w:t xml:space="preserve"> UK CITY OF CULTURE </w:t>
      </w:r>
      <w:r w:rsidR="00141CA3" w:rsidRPr="00141CA3">
        <w:rPr>
          <w:rFonts w:ascii="British Council Sans" w:eastAsia="Times New Roman" w:hAnsi="British Council Sans" w:cs="Arial"/>
          <w:bCs/>
          <w:sz w:val="24"/>
          <w:szCs w:val="24"/>
          <w:shd w:val="clear" w:color="auto" w:fill="FFFFFF"/>
          <w:lang w:eastAsia="en-GB"/>
        </w:rPr>
        <w:t>in</w:t>
      </w:r>
      <w:r w:rsidR="00141CA3">
        <w:rPr>
          <w:rFonts w:ascii="British Council Sans" w:eastAsia="Times New Roman" w:hAnsi="British Council Sans" w:cs="Arial"/>
          <w:b/>
          <w:bCs/>
          <w:sz w:val="24"/>
          <w:szCs w:val="24"/>
          <w:shd w:val="clear" w:color="auto" w:fill="FFFFFF"/>
          <w:lang w:eastAsia="en-GB"/>
        </w:rPr>
        <w:t xml:space="preserve"> </w:t>
      </w:r>
      <w:r w:rsidRPr="00263FC6">
        <w:rPr>
          <w:rFonts w:ascii="British Council Sans" w:eastAsia="Times New Roman" w:hAnsi="British Council Sans" w:cs="Arial"/>
          <w:b/>
          <w:bCs/>
          <w:sz w:val="24"/>
          <w:szCs w:val="24"/>
          <w:shd w:val="clear" w:color="auto" w:fill="FFFFFF"/>
          <w:lang w:eastAsia="en-GB"/>
        </w:rPr>
        <w:t xml:space="preserve">2017 </w:t>
      </w:r>
      <w:r w:rsidRPr="00263FC6">
        <w:rPr>
          <w:rFonts w:ascii="British Council Sans" w:eastAsia="Times New Roman" w:hAnsi="British Council Sans" w:cs="Arial"/>
          <w:bCs/>
          <w:sz w:val="24"/>
          <w:szCs w:val="24"/>
          <w:shd w:val="clear" w:color="auto" w:fill="FFFFFF"/>
          <w:lang w:eastAsia="en-GB"/>
        </w:rPr>
        <w:t xml:space="preserve">and has implemented an </w:t>
      </w:r>
      <w:r w:rsidRPr="00263FC6">
        <w:rPr>
          <w:rFonts w:ascii="British Council Sans" w:eastAsia="Times New Roman" w:hAnsi="British Council Sans" w:cs="Arial"/>
          <w:sz w:val="24"/>
          <w:szCs w:val="24"/>
          <w:lang w:eastAsia="en-GB"/>
        </w:rPr>
        <w:t xml:space="preserve">arts and cultural programme for the year which celebrates the unique character of the city, its people, history and geography. </w:t>
      </w:r>
      <w:proofErr w:type="gramStart"/>
      <w:r w:rsidRPr="00263FC6">
        <w:rPr>
          <w:rFonts w:ascii="British Council Sans" w:eastAsia="Times New Roman" w:hAnsi="British Council Sans" w:cs="Arial"/>
          <w:b/>
          <w:sz w:val="24"/>
          <w:szCs w:val="24"/>
          <w:shd w:val="clear" w:color="auto" w:fill="FFFFFF"/>
          <w:lang w:eastAsia="zh-CN"/>
        </w:rPr>
        <w:t xml:space="preserve">Freetown </w:t>
      </w:r>
      <w:r w:rsidRPr="00263FC6">
        <w:rPr>
          <w:rFonts w:ascii="British Council Sans" w:eastAsia="Times New Roman" w:hAnsi="British Council Sans" w:cs="Arial"/>
          <w:sz w:val="24"/>
          <w:szCs w:val="24"/>
          <w:shd w:val="clear" w:color="auto" w:fill="FFFFFF"/>
          <w:lang w:eastAsia="zh-CN"/>
        </w:rPr>
        <w:t xml:space="preserve"> is</w:t>
      </w:r>
      <w:proofErr w:type="gramEnd"/>
      <w:r w:rsidRPr="00263FC6">
        <w:rPr>
          <w:rFonts w:ascii="British Council Sans" w:eastAsia="Times New Roman" w:hAnsi="British Council Sans" w:cs="Arial"/>
          <w:sz w:val="24"/>
          <w:szCs w:val="24"/>
          <w:shd w:val="clear" w:color="auto" w:fill="FFFFFF"/>
          <w:lang w:eastAsia="zh-CN"/>
        </w:rPr>
        <w:t xml:space="preserve"> sharing in a series </w:t>
      </w:r>
      <w:r w:rsidRPr="00263FC6">
        <w:rPr>
          <w:rFonts w:ascii="British Council Sans" w:eastAsia="Times New Roman" w:hAnsi="British Council Sans" w:cs="Arial"/>
          <w:sz w:val="24"/>
          <w:szCs w:val="24"/>
          <w:lang w:eastAsia="zh-CN"/>
        </w:rPr>
        <w:t xml:space="preserve">of cultural and educational projects that will build stronger relationships between the people, institutions and governments </w:t>
      </w:r>
      <w:r w:rsidR="00DF7BC5">
        <w:rPr>
          <w:rFonts w:ascii="British Council Sans" w:eastAsia="Times New Roman" w:hAnsi="British Council Sans" w:cs="Arial"/>
          <w:sz w:val="24"/>
          <w:szCs w:val="24"/>
          <w:lang w:eastAsia="zh-CN"/>
        </w:rPr>
        <w:t>of</w:t>
      </w:r>
      <w:r w:rsidRPr="00263FC6">
        <w:rPr>
          <w:rFonts w:ascii="British Council Sans" w:eastAsia="Times New Roman" w:hAnsi="British Council Sans" w:cs="Arial"/>
          <w:sz w:val="24"/>
          <w:szCs w:val="24"/>
          <w:lang w:eastAsia="zh-CN"/>
        </w:rPr>
        <w:t xml:space="preserve"> the twin cities.</w:t>
      </w:r>
      <w:r w:rsidRPr="00263FC6">
        <w:rPr>
          <w:rFonts w:ascii="British Council Sans" w:eastAsia="Times New Roman" w:hAnsi="British Council Sans" w:cs="Arial"/>
          <w:sz w:val="24"/>
          <w:szCs w:val="24"/>
          <w:shd w:val="clear" w:color="auto" w:fill="FFFFFF"/>
          <w:lang w:eastAsia="zh-CN"/>
        </w:rPr>
        <w:t xml:space="preserve"> </w:t>
      </w:r>
      <w:r w:rsidR="00F66E2C" w:rsidRPr="00263FC6">
        <w:rPr>
          <w:rFonts w:ascii="British Council Sans" w:eastAsia="Times New Roman" w:hAnsi="British Council Sans" w:cs="Arial"/>
          <w:sz w:val="24"/>
          <w:szCs w:val="24"/>
          <w:shd w:val="clear" w:color="auto" w:fill="FFFFFF"/>
          <w:lang w:eastAsia="zh-CN"/>
        </w:rPr>
        <w:t xml:space="preserve">The programme in Freetown is organised by the British Council, in partnership with Freetown City Council and </w:t>
      </w:r>
      <w:r w:rsidR="00F66E2C">
        <w:rPr>
          <w:rFonts w:ascii="British Council Sans" w:eastAsia="Times New Roman" w:hAnsi="British Council Sans" w:cs="Arial"/>
          <w:sz w:val="24"/>
          <w:szCs w:val="24"/>
          <w:shd w:val="clear" w:color="auto" w:fill="FFFFFF"/>
          <w:lang w:eastAsia="zh-CN"/>
        </w:rPr>
        <w:t xml:space="preserve">the </w:t>
      </w:r>
      <w:r w:rsidR="00F66E2C" w:rsidRPr="00263FC6">
        <w:rPr>
          <w:rFonts w:ascii="British Council Sans" w:eastAsia="Times New Roman" w:hAnsi="British Council Sans" w:cs="Arial"/>
          <w:sz w:val="24"/>
          <w:szCs w:val="24"/>
          <w:shd w:val="clear" w:color="auto" w:fill="FFFFFF"/>
          <w:lang w:eastAsia="zh-CN"/>
        </w:rPr>
        <w:t xml:space="preserve">Hull Society (Freetown), in close collaboration </w:t>
      </w:r>
      <w:proofErr w:type="gramStart"/>
      <w:r w:rsidR="00F66E2C" w:rsidRPr="00263FC6">
        <w:rPr>
          <w:rFonts w:ascii="British Council Sans" w:eastAsia="Times New Roman" w:hAnsi="British Council Sans" w:cs="Arial"/>
          <w:sz w:val="24"/>
          <w:szCs w:val="24"/>
          <w:shd w:val="clear" w:color="auto" w:fill="FFFFFF"/>
          <w:lang w:eastAsia="zh-CN"/>
        </w:rPr>
        <w:t>with  Hull</w:t>
      </w:r>
      <w:proofErr w:type="gramEnd"/>
      <w:r w:rsidR="00F66E2C" w:rsidRPr="00263FC6">
        <w:rPr>
          <w:rFonts w:ascii="British Council Sans" w:eastAsia="Times New Roman" w:hAnsi="British Council Sans" w:cs="Arial"/>
          <w:sz w:val="24"/>
          <w:szCs w:val="24"/>
          <w:shd w:val="clear" w:color="auto" w:fill="FFFFFF"/>
          <w:lang w:eastAsia="zh-CN"/>
        </w:rPr>
        <w:t xml:space="preserve"> 2017, Hull City Council  and</w:t>
      </w:r>
      <w:r w:rsidR="00F66E2C">
        <w:rPr>
          <w:rFonts w:ascii="British Council Sans" w:eastAsia="Times New Roman" w:hAnsi="British Council Sans" w:cs="Arial"/>
          <w:sz w:val="24"/>
          <w:szCs w:val="24"/>
          <w:shd w:val="clear" w:color="auto" w:fill="FFFFFF"/>
          <w:lang w:eastAsia="zh-CN"/>
        </w:rPr>
        <w:t xml:space="preserve"> the</w:t>
      </w:r>
      <w:r w:rsidR="00F66E2C" w:rsidRPr="00263FC6">
        <w:rPr>
          <w:rFonts w:ascii="British Council Sans" w:eastAsia="Times New Roman" w:hAnsi="British Council Sans" w:cs="Arial"/>
          <w:sz w:val="24"/>
          <w:szCs w:val="24"/>
          <w:shd w:val="clear" w:color="auto" w:fill="FFFFFF"/>
          <w:lang w:eastAsia="zh-CN"/>
        </w:rPr>
        <w:t xml:space="preserve"> Freetown Society (in Hull).</w:t>
      </w:r>
    </w:p>
    <w:p w:rsidR="00263FC6" w:rsidRPr="00263FC6" w:rsidRDefault="00263FC6" w:rsidP="00263FC6">
      <w:pPr>
        <w:spacing w:after="0" w:line="240" w:lineRule="auto"/>
        <w:jc w:val="both"/>
        <w:rPr>
          <w:rFonts w:ascii="British Council Sans" w:eastAsia="Times New Roman" w:hAnsi="British Council Sans" w:cs="Arial"/>
          <w:sz w:val="24"/>
          <w:szCs w:val="24"/>
          <w:shd w:val="clear" w:color="auto" w:fill="FFFFFF"/>
          <w:lang w:eastAsia="zh-CN"/>
        </w:rPr>
      </w:pPr>
    </w:p>
    <w:p w:rsidR="00E12CB0" w:rsidRDefault="00DD0011" w:rsidP="00263FC6">
      <w:pPr>
        <w:spacing w:after="0" w:line="240" w:lineRule="auto"/>
        <w:jc w:val="both"/>
        <w:rPr>
          <w:rFonts w:ascii="British Council Sans" w:hAnsi="British Council Sans" w:cs="Arial"/>
          <w:b/>
          <w:sz w:val="24"/>
          <w:szCs w:val="24"/>
          <w:lang w:eastAsia="en-GB"/>
        </w:rPr>
      </w:pPr>
      <w:r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>‘</w:t>
      </w:r>
      <w:r w:rsidR="006C418E" w:rsidRPr="006C418E">
        <w:rPr>
          <w:rFonts w:ascii="British Council Sans" w:hAnsi="British Council Sans" w:cs="Arial"/>
          <w:b/>
          <w:i/>
          <w:sz w:val="24"/>
          <w:szCs w:val="24"/>
          <w:lang w:eastAsia="en-GB"/>
        </w:rPr>
        <w:t>How Do You Have a</w:t>
      </w:r>
      <w:r w:rsidRPr="00263FC6">
        <w:rPr>
          <w:rFonts w:ascii="British Council Sans" w:hAnsi="British Council Sans" w:cs="Arial"/>
          <w:b/>
          <w:i/>
          <w:sz w:val="24"/>
          <w:szCs w:val="24"/>
          <w:lang w:eastAsia="en-GB"/>
        </w:rPr>
        <w:t xml:space="preserve"> Happy Life</w:t>
      </w:r>
      <w:r w:rsidR="00DE6C07">
        <w:rPr>
          <w:rFonts w:ascii="British Council Sans" w:hAnsi="British Council Sans" w:cs="Arial"/>
          <w:b/>
          <w:i/>
          <w:sz w:val="24"/>
          <w:szCs w:val="24"/>
          <w:lang w:eastAsia="en-GB"/>
        </w:rPr>
        <w:t>?</w:t>
      </w:r>
      <w:r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 xml:space="preserve">’  </w:t>
      </w:r>
      <w:r w:rsidR="00145497"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 xml:space="preserve">is a series of </w:t>
      </w:r>
      <w:r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 xml:space="preserve">12 short </w:t>
      </w:r>
      <w:r w:rsidR="00046A2C"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 xml:space="preserve">(3 minute) </w:t>
      </w:r>
      <w:r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 xml:space="preserve">films </w:t>
      </w:r>
      <w:r w:rsidR="00B61E22"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 xml:space="preserve">about six sets of working people - </w:t>
      </w:r>
      <w:r w:rsidR="00046A2C"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>two</w:t>
      </w:r>
      <w:r w:rsidR="00B61E22"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 xml:space="preserve"> hairdressers, </w:t>
      </w:r>
      <w:r w:rsidR="00046A2C"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>two</w:t>
      </w:r>
      <w:r w:rsidR="00B61E22"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 xml:space="preserve"> drag artists, </w:t>
      </w:r>
      <w:r w:rsidR="00046A2C"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>two</w:t>
      </w:r>
      <w:r w:rsidR="00B61E22"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 xml:space="preserve"> taxi drivers, </w:t>
      </w:r>
      <w:r w:rsidR="00046A2C"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>two</w:t>
      </w:r>
      <w:r w:rsidR="00B61E22"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 xml:space="preserve"> boxers, </w:t>
      </w:r>
      <w:r w:rsidR="00046A2C"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>two</w:t>
      </w:r>
      <w:r w:rsidR="00B61E22"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 xml:space="preserve"> tailors and </w:t>
      </w:r>
      <w:r w:rsidR="00046A2C"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>two</w:t>
      </w:r>
      <w:r w:rsidR="00B61E22"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 xml:space="preserve"> cooks -  one set</w:t>
      </w:r>
      <w:r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 xml:space="preserve"> in Freetown and </w:t>
      </w:r>
      <w:r w:rsidR="00B61E22"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 xml:space="preserve">the other </w:t>
      </w:r>
      <w:r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>in Hull</w:t>
      </w:r>
      <w:r w:rsidR="00B61E22"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 xml:space="preserve">. These captivating shorts </w:t>
      </w:r>
      <w:r w:rsidR="00341806"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 xml:space="preserve">depict </w:t>
      </w:r>
      <w:r w:rsidR="00046A2C"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>the d</w:t>
      </w:r>
      <w:r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>ifference</w:t>
      </w:r>
      <w:r w:rsidR="00046A2C"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>s, similarities, humanity, vulnerability</w:t>
      </w:r>
      <w:r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 xml:space="preserve"> and diversity</w:t>
      </w:r>
      <w:r w:rsidR="00046A2C"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 xml:space="preserve"> of </w:t>
      </w:r>
      <w:r w:rsidR="00F66E2C">
        <w:rPr>
          <w:rFonts w:ascii="British Council Sans" w:hAnsi="British Council Sans" w:cs="Arial"/>
          <w:b/>
          <w:sz w:val="24"/>
          <w:szCs w:val="24"/>
          <w:lang w:eastAsia="en-GB"/>
        </w:rPr>
        <w:t xml:space="preserve">the lives and experiences of </w:t>
      </w:r>
      <w:r w:rsidR="00046A2C"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>its subjects</w:t>
      </w:r>
      <w:r w:rsidRPr="00263FC6">
        <w:rPr>
          <w:rFonts w:ascii="British Council Sans" w:hAnsi="British Council Sans" w:cs="Arial"/>
          <w:b/>
          <w:sz w:val="24"/>
          <w:szCs w:val="24"/>
          <w:lang w:eastAsia="en-GB"/>
        </w:rPr>
        <w:t>.</w:t>
      </w:r>
    </w:p>
    <w:p w:rsidR="00263FC6" w:rsidRPr="00263FC6" w:rsidRDefault="00263FC6" w:rsidP="00263FC6">
      <w:pPr>
        <w:spacing w:after="0" w:line="240" w:lineRule="auto"/>
        <w:jc w:val="both"/>
        <w:rPr>
          <w:rFonts w:ascii="British Council Sans" w:hAnsi="British Council Sans" w:cs="Arial"/>
          <w:b/>
          <w:sz w:val="24"/>
          <w:szCs w:val="24"/>
          <w:lang w:eastAsia="en-GB"/>
        </w:rPr>
      </w:pPr>
    </w:p>
    <w:p w:rsidR="00046A2C" w:rsidRDefault="00046A2C" w:rsidP="00263FC6">
      <w:pPr>
        <w:shd w:val="clear" w:color="auto" w:fill="FFFFFF"/>
        <w:spacing w:after="0" w:line="240" w:lineRule="auto"/>
        <w:jc w:val="both"/>
        <w:textAlignment w:val="baseline"/>
        <w:rPr>
          <w:rFonts w:ascii="British Council Sans" w:eastAsia="Calibri" w:hAnsi="British Council Sans" w:cs="Arial"/>
          <w:sz w:val="24"/>
          <w:szCs w:val="24"/>
          <w:lang w:eastAsia="en-GB"/>
        </w:rPr>
      </w:pPr>
      <w:r w:rsidRPr="00263FC6">
        <w:rPr>
          <w:rFonts w:ascii="British Council Sans" w:hAnsi="British Council Sans" w:cs="Arial"/>
          <w:sz w:val="24"/>
          <w:szCs w:val="24"/>
          <w:lang w:eastAsia="en-GB"/>
        </w:rPr>
        <w:t xml:space="preserve">The films were made by </w:t>
      </w:r>
      <w:r w:rsidR="00145497"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 xml:space="preserve">Nova Studios (Hull) in collaboration with </w:t>
      </w:r>
      <w:proofErr w:type="spellStart"/>
      <w:r w:rsidR="00145497"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>WeOwn</w:t>
      </w:r>
      <w:proofErr w:type="spellEnd"/>
      <w:r w:rsidR="00145497"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 xml:space="preserve"> TV</w:t>
      </w:r>
      <w:r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 xml:space="preserve"> (Freetown)</w:t>
      </w:r>
      <w:r w:rsidR="006C418E">
        <w:rPr>
          <w:rFonts w:ascii="British Council Sans" w:eastAsia="Calibri" w:hAnsi="British Council Sans" w:cs="Arial"/>
          <w:sz w:val="24"/>
          <w:szCs w:val="24"/>
          <w:lang w:eastAsia="en-GB"/>
        </w:rPr>
        <w:t xml:space="preserve"> and the </w:t>
      </w:r>
      <w:r w:rsidR="006C418E" w:rsidRPr="006C418E">
        <w:rPr>
          <w:rFonts w:ascii="British Council Sans" w:eastAsia="Calibri" w:hAnsi="British Council Sans" w:cs="Arial"/>
          <w:sz w:val="24"/>
          <w:szCs w:val="24"/>
          <w:lang w:eastAsia="en-GB"/>
        </w:rPr>
        <w:t>British Council</w:t>
      </w:r>
      <w:r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 xml:space="preserve"> as part of the Hull City of Culture 2017 project</w:t>
      </w:r>
      <w:r w:rsidR="00145497"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>. The</w:t>
      </w:r>
      <w:r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>se</w:t>
      </w:r>
      <w:r w:rsidR="00145497"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 xml:space="preserve"> </w:t>
      </w:r>
      <w:r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 xml:space="preserve">must-see </w:t>
      </w:r>
      <w:r w:rsidR="00145497"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 xml:space="preserve">films </w:t>
      </w:r>
      <w:proofErr w:type="gramStart"/>
      <w:r w:rsidR="00145497"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>will  be</w:t>
      </w:r>
      <w:proofErr w:type="gramEnd"/>
      <w:r w:rsidR="00145497"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 xml:space="preserve"> streamed in both cities </w:t>
      </w:r>
      <w:r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 xml:space="preserve">with one </w:t>
      </w:r>
      <w:r w:rsidR="00953A10">
        <w:rPr>
          <w:rFonts w:ascii="British Council Sans" w:eastAsia="Calibri" w:hAnsi="British Council Sans" w:cs="Arial"/>
          <w:sz w:val="24"/>
          <w:szCs w:val="24"/>
          <w:lang w:eastAsia="en-GB"/>
        </w:rPr>
        <w:t>pair</w:t>
      </w:r>
      <w:r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 xml:space="preserve"> of films being</w:t>
      </w:r>
      <w:r w:rsidR="00145497"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 xml:space="preserve"> uploaded onto You-Tube</w:t>
      </w:r>
      <w:r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 xml:space="preserve"> </w:t>
      </w:r>
      <w:r w:rsidR="00DF7BC5">
        <w:rPr>
          <w:rFonts w:ascii="British Council Sans" w:eastAsia="Calibri" w:hAnsi="British Council Sans" w:cs="Arial"/>
          <w:sz w:val="24"/>
          <w:szCs w:val="24"/>
          <w:lang w:eastAsia="en-GB"/>
        </w:rPr>
        <w:t>periodically</w:t>
      </w:r>
      <w:r w:rsidR="00145497"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 xml:space="preserve">. </w:t>
      </w:r>
      <w:r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>Links to the films can be found on our website (</w:t>
      </w:r>
      <w:hyperlink r:id="rId13" w:history="1">
        <w:r w:rsidRPr="00263FC6">
          <w:rPr>
            <w:rStyle w:val="Hyperlink"/>
            <w:rFonts w:ascii="British Council Sans" w:eastAsia="Calibri" w:hAnsi="British Council Sans" w:cs="Arial"/>
            <w:sz w:val="24"/>
            <w:szCs w:val="24"/>
            <w:lang w:eastAsia="en-GB"/>
          </w:rPr>
          <w:t>www.britishcouncil.sl</w:t>
        </w:r>
      </w:hyperlink>
      <w:r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>) and on our Facebook page (</w:t>
      </w:r>
      <w:hyperlink r:id="rId14" w:history="1">
        <w:r w:rsidR="00263FC6" w:rsidRPr="00263FC6">
          <w:rPr>
            <w:rStyle w:val="Hyperlink"/>
            <w:rFonts w:ascii="British Council Sans" w:eastAsia="Calibri" w:hAnsi="British Council Sans" w:cs="Arial"/>
            <w:sz w:val="24"/>
            <w:szCs w:val="24"/>
            <w:lang w:eastAsia="en-GB"/>
          </w:rPr>
          <w:t>www.Facebook.com/BritishCouncilSierraLeone</w:t>
        </w:r>
      </w:hyperlink>
      <w:r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>).</w:t>
      </w:r>
      <w:r w:rsidR="00263FC6"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 xml:space="preserve"> </w:t>
      </w:r>
    </w:p>
    <w:p w:rsidR="00263FC6" w:rsidRPr="00263FC6" w:rsidRDefault="00263FC6" w:rsidP="00263FC6">
      <w:pPr>
        <w:shd w:val="clear" w:color="auto" w:fill="FFFFFF"/>
        <w:spacing w:after="0" w:line="240" w:lineRule="auto"/>
        <w:jc w:val="both"/>
        <w:textAlignment w:val="baseline"/>
        <w:rPr>
          <w:rFonts w:ascii="British Council Sans" w:eastAsia="Calibri" w:hAnsi="British Council Sans" w:cs="Arial"/>
          <w:sz w:val="24"/>
          <w:szCs w:val="24"/>
          <w:lang w:eastAsia="en-GB"/>
        </w:rPr>
      </w:pPr>
    </w:p>
    <w:p w:rsidR="00145497" w:rsidRPr="00263FC6" w:rsidRDefault="00263FC6" w:rsidP="00263FC6">
      <w:pPr>
        <w:shd w:val="clear" w:color="auto" w:fill="FFFFFF"/>
        <w:spacing w:after="0" w:line="240" w:lineRule="auto"/>
        <w:jc w:val="both"/>
        <w:textAlignment w:val="baseline"/>
        <w:rPr>
          <w:rFonts w:ascii="British Council Sans" w:eastAsia="Calibri" w:hAnsi="British Council Sans" w:cs="Arial"/>
          <w:sz w:val="24"/>
          <w:szCs w:val="24"/>
          <w:lang w:eastAsia="en-GB"/>
        </w:rPr>
      </w:pPr>
      <w:r w:rsidRPr="00263FC6">
        <w:rPr>
          <w:rFonts w:ascii="British Council Sans" w:eastAsia="Calibri" w:hAnsi="British Council Sans" w:cs="Arial"/>
          <w:b/>
          <w:i/>
          <w:sz w:val="24"/>
          <w:szCs w:val="24"/>
          <w:lang w:eastAsia="en-GB"/>
        </w:rPr>
        <w:t>‘</w:t>
      </w:r>
      <w:r w:rsidR="00E21854" w:rsidRPr="006C418E">
        <w:rPr>
          <w:rFonts w:ascii="British Council Sans" w:hAnsi="British Council Sans" w:cs="Arial"/>
          <w:b/>
          <w:i/>
          <w:sz w:val="24"/>
          <w:szCs w:val="24"/>
          <w:lang w:eastAsia="en-GB"/>
        </w:rPr>
        <w:t>How Do You Have a</w:t>
      </w:r>
      <w:r w:rsidR="00E21854" w:rsidRPr="00263FC6">
        <w:rPr>
          <w:rFonts w:ascii="British Council Sans" w:hAnsi="British Council Sans" w:cs="Arial"/>
          <w:b/>
          <w:i/>
          <w:sz w:val="24"/>
          <w:szCs w:val="24"/>
          <w:lang w:eastAsia="en-GB"/>
        </w:rPr>
        <w:t xml:space="preserve"> Happy Life</w:t>
      </w:r>
      <w:r w:rsidR="00E21854">
        <w:rPr>
          <w:rFonts w:ascii="British Council Sans" w:hAnsi="British Council Sans" w:cs="Arial"/>
          <w:b/>
          <w:i/>
          <w:sz w:val="24"/>
          <w:szCs w:val="24"/>
          <w:lang w:eastAsia="en-GB"/>
        </w:rPr>
        <w:t>?</w:t>
      </w:r>
      <w:r w:rsidRPr="00263FC6">
        <w:rPr>
          <w:rFonts w:ascii="British Council Sans" w:eastAsia="Calibri" w:hAnsi="British Council Sans" w:cs="Arial"/>
          <w:b/>
          <w:i/>
          <w:sz w:val="24"/>
          <w:szCs w:val="24"/>
          <w:lang w:eastAsia="en-GB"/>
        </w:rPr>
        <w:t>’</w:t>
      </w:r>
      <w:r w:rsidR="00145497"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 xml:space="preserve"> will </w:t>
      </w:r>
      <w:r w:rsidR="00046A2C"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 xml:space="preserve">also air on AYV-TV in </w:t>
      </w:r>
      <w:r w:rsidR="00145497"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>Sierra Leone</w:t>
      </w:r>
      <w:r w:rsidR="006927DE">
        <w:rPr>
          <w:rFonts w:ascii="British Council Sans" w:eastAsia="Calibri" w:hAnsi="British Council Sans" w:cs="Arial"/>
          <w:sz w:val="24"/>
          <w:szCs w:val="24"/>
          <w:lang w:eastAsia="en-GB"/>
        </w:rPr>
        <w:t xml:space="preserve"> – Check our website </w:t>
      </w:r>
      <w:r w:rsidR="009810C6">
        <w:rPr>
          <w:rFonts w:ascii="British Council Sans" w:eastAsia="Calibri" w:hAnsi="British Council Sans" w:cs="Arial"/>
          <w:sz w:val="24"/>
          <w:szCs w:val="24"/>
          <w:lang w:eastAsia="en-GB"/>
        </w:rPr>
        <w:t xml:space="preserve">and social media </w:t>
      </w:r>
      <w:r w:rsidR="006927DE">
        <w:rPr>
          <w:rFonts w:ascii="British Council Sans" w:eastAsia="Calibri" w:hAnsi="British Council Sans" w:cs="Arial"/>
          <w:sz w:val="24"/>
          <w:szCs w:val="24"/>
          <w:lang w:eastAsia="en-GB"/>
        </w:rPr>
        <w:t xml:space="preserve">for </w:t>
      </w:r>
      <w:r w:rsidR="009810C6">
        <w:rPr>
          <w:rFonts w:ascii="British Council Sans" w:eastAsia="Calibri" w:hAnsi="British Council Sans" w:cs="Arial"/>
          <w:sz w:val="24"/>
          <w:szCs w:val="24"/>
          <w:lang w:eastAsia="en-GB"/>
        </w:rPr>
        <w:t>more details</w:t>
      </w:r>
      <w:r w:rsidR="006927DE">
        <w:rPr>
          <w:rFonts w:ascii="British Council Sans" w:eastAsia="Calibri" w:hAnsi="British Council Sans" w:cs="Arial"/>
          <w:sz w:val="24"/>
          <w:szCs w:val="24"/>
          <w:lang w:eastAsia="en-GB"/>
        </w:rPr>
        <w:t>.</w:t>
      </w:r>
      <w:r w:rsidR="00145497" w:rsidRPr="00263FC6">
        <w:rPr>
          <w:rFonts w:ascii="British Council Sans" w:eastAsia="Calibri" w:hAnsi="British Council Sans" w:cs="Arial"/>
          <w:sz w:val="24"/>
          <w:szCs w:val="24"/>
          <w:lang w:eastAsia="en-GB"/>
        </w:rPr>
        <w:t xml:space="preserve">   </w:t>
      </w:r>
    </w:p>
    <w:p w:rsidR="00046A2C" w:rsidRPr="00263FC6" w:rsidRDefault="00046A2C" w:rsidP="00263FC6">
      <w:pPr>
        <w:shd w:val="clear" w:color="auto" w:fill="FFFFFF"/>
        <w:spacing w:after="0" w:line="240" w:lineRule="auto"/>
        <w:jc w:val="both"/>
        <w:textAlignment w:val="baseline"/>
        <w:rPr>
          <w:rFonts w:ascii="British Council Sans" w:eastAsia="Calibri" w:hAnsi="British Council Sans" w:cs="Arial"/>
          <w:sz w:val="24"/>
          <w:szCs w:val="24"/>
          <w:lang w:eastAsia="en-GB"/>
        </w:rPr>
      </w:pPr>
    </w:p>
    <w:p w:rsidR="00046A2C" w:rsidRPr="00957502" w:rsidRDefault="00046A2C" w:rsidP="00263FC6">
      <w:pPr>
        <w:shd w:val="clear" w:color="auto" w:fill="FFFFFF"/>
        <w:spacing w:after="0" w:line="240" w:lineRule="auto"/>
        <w:jc w:val="both"/>
        <w:textAlignment w:val="baseline"/>
        <w:rPr>
          <w:rFonts w:ascii="British Council Sans" w:eastAsia="Calibri" w:hAnsi="British Council Sans" w:cs="Arial"/>
          <w:b/>
          <w:i/>
          <w:sz w:val="28"/>
          <w:szCs w:val="28"/>
          <w:lang w:eastAsia="en-GB"/>
        </w:rPr>
      </w:pPr>
      <w:r w:rsidRPr="00957502">
        <w:rPr>
          <w:rFonts w:ascii="British Council Sans" w:eastAsia="Calibri" w:hAnsi="British Council Sans" w:cs="Arial"/>
          <w:b/>
          <w:i/>
          <w:sz w:val="28"/>
          <w:szCs w:val="28"/>
          <w:lang w:eastAsia="en-GB"/>
        </w:rPr>
        <w:t xml:space="preserve">Stay </w:t>
      </w:r>
      <w:r w:rsidR="005F2204">
        <w:rPr>
          <w:rFonts w:ascii="British Council Sans" w:eastAsia="Calibri" w:hAnsi="British Council Sans" w:cs="Arial"/>
          <w:b/>
          <w:i/>
          <w:sz w:val="28"/>
          <w:szCs w:val="28"/>
          <w:lang w:eastAsia="en-GB"/>
        </w:rPr>
        <w:t>connect</w:t>
      </w:r>
      <w:r w:rsidRPr="00957502">
        <w:rPr>
          <w:rFonts w:ascii="British Council Sans" w:eastAsia="Calibri" w:hAnsi="British Council Sans" w:cs="Arial"/>
          <w:b/>
          <w:i/>
          <w:sz w:val="28"/>
          <w:szCs w:val="28"/>
          <w:lang w:eastAsia="en-GB"/>
        </w:rPr>
        <w:t>ed to</w:t>
      </w:r>
      <w:r w:rsidR="005F2204">
        <w:rPr>
          <w:rFonts w:ascii="British Council Sans" w:eastAsia="Calibri" w:hAnsi="British Council Sans" w:cs="Arial"/>
          <w:b/>
          <w:i/>
          <w:sz w:val="28"/>
          <w:szCs w:val="28"/>
          <w:lang w:eastAsia="en-GB"/>
        </w:rPr>
        <w:t xml:space="preserve"> the</w:t>
      </w:r>
      <w:r w:rsidRPr="00957502">
        <w:rPr>
          <w:rFonts w:ascii="British Council Sans" w:eastAsia="Calibri" w:hAnsi="British Council Sans" w:cs="Arial"/>
          <w:b/>
          <w:i/>
          <w:sz w:val="28"/>
          <w:szCs w:val="28"/>
          <w:lang w:eastAsia="en-GB"/>
        </w:rPr>
        <w:t xml:space="preserve"> British Council </w:t>
      </w:r>
      <w:r w:rsidR="00141CA3">
        <w:rPr>
          <w:rFonts w:ascii="British Council Sans" w:eastAsia="Calibri" w:hAnsi="British Council Sans" w:cs="Arial"/>
          <w:b/>
          <w:i/>
          <w:sz w:val="28"/>
          <w:szCs w:val="28"/>
          <w:lang w:eastAsia="en-GB"/>
        </w:rPr>
        <w:t xml:space="preserve">to learn more about </w:t>
      </w:r>
      <w:r w:rsidR="007F74E7">
        <w:rPr>
          <w:rFonts w:ascii="British Council Sans" w:eastAsia="Calibri" w:hAnsi="British Council Sans" w:cs="Arial"/>
          <w:b/>
          <w:i/>
          <w:sz w:val="28"/>
          <w:szCs w:val="28"/>
          <w:lang w:eastAsia="en-GB"/>
        </w:rPr>
        <w:t xml:space="preserve">other </w:t>
      </w:r>
      <w:r w:rsidR="00141CA3">
        <w:rPr>
          <w:rFonts w:ascii="British Council Sans" w:eastAsia="Calibri" w:hAnsi="British Council Sans" w:cs="Arial"/>
          <w:b/>
          <w:i/>
          <w:sz w:val="28"/>
          <w:szCs w:val="28"/>
          <w:lang w:eastAsia="en-GB"/>
        </w:rPr>
        <w:t xml:space="preserve">exciting </w:t>
      </w:r>
      <w:r w:rsidRPr="00957502">
        <w:rPr>
          <w:rFonts w:ascii="British Council Sans" w:eastAsia="Calibri" w:hAnsi="British Council Sans" w:cs="Arial"/>
          <w:b/>
          <w:i/>
          <w:sz w:val="28"/>
          <w:szCs w:val="28"/>
          <w:lang w:eastAsia="en-GB"/>
        </w:rPr>
        <w:t>cultural activities planned for Hull-Freetown 2017!</w:t>
      </w:r>
    </w:p>
    <w:p w:rsidR="00E21854" w:rsidRPr="002814BB" w:rsidRDefault="00E21854" w:rsidP="00145497">
      <w:pPr>
        <w:jc w:val="both"/>
        <w:rPr>
          <w:rFonts w:ascii="British Council Sans" w:hAnsi="British Council Sans"/>
          <w:b/>
          <w:sz w:val="20"/>
          <w:szCs w:val="20"/>
        </w:rPr>
      </w:pPr>
    </w:p>
    <w:p w:rsidR="00E21854" w:rsidRDefault="00DE6C07" w:rsidP="00E21854">
      <w:pPr>
        <w:spacing w:after="0"/>
        <w:jc w:val="right"/>
        <w:rPr>
          <w:rFonts w:ascii="British Council Sans" w:hAnsi="British Council Sans"/>
          <w:sz w:val="20"/>
          <w:szCs w:val="20"/>
        </w:rPr>
      </w:pPr>
      <w:r w:rsidRPr="002814BB">
        <w:rPr>
          <w:rFonts w:ascii="British Council Sans" w:hAnsi="British Council Sans"/>
          <w:sz w:val="20"/>
          <w:szCs w:val="20"/>
        </w:rPr>
        <w:t xml:space="preserve">Please contact HAWA-JANE BANGURA, Project Manager Arts, </w:t>
      </w:r>
      <w:proofErr w:type="gramStart"/>
      <w:r w:rsidRPr="002814BB">
        <w:rPr>
          <w:rFonts w:ascii="British Council Sans" w:hAnsi="British Council Sans"/>
          <w:sz w:val="20"/>
          <w:szCs w:val="20"/>
        </w:rPr>
        <w:t>British</w:t>
      </w:r>
      <w:proofErr w:type="gramEnd"/>
      <w:r w:rsidRPr="002814BB">
        <w:rPr>
          <w:rFonts w:ascii="British Council Sans" w:hAnsi="British Council Sans"/>
          <w:sz w:val="20"/>
          <w:szCs w:val="20"/>
        </w:rPr>
        <w:t xml:space="preserve"> Council Sierra Leone </w:t>
      </w:r>
    </w:p>
    <w:p w:rsidR="00DE6C07" w:rsidRPr="00DE6C07" w:rsidRDefault="00DE6C07" w:rsidP="00E21854">
      <w:pPr>
        <w:spacing w:after="0"/>
        <w:jc w:val="right"/>
        <w:rPr>
          <w:rFonts w:ascii="British Council Sans" w:hAnsi="British Council Sans"/>
          <w:sz w:val="24"/>
          <w:szCs w:val="24"/>
        </w:rPr>
      </w:pPr>
      <w:proofErr w:type="gramStart"/>
      <w:r w:rsidRPr="002814BB">
        <w:rPr>
          <w:rFonts w:ascii="British Council Sans" w:hAnsi="British Council Sans"/>
          <w:sz w:val="20"/>
          <w:szCs w:val="20"/>
        </w:rPr>
        <w:t>for</w:t>
      </w:r>
      <w:proofErr w:type="gramEnd"/>
      <w:r w:rsidRPr="002814BB">
        <w:rPr>
          <w:rFonts w:ascii="British Council Sans" w:hAnsi="British Council Sans"/>
          <w:sz w:val="20"/>
          <w:szCs w:val="20"/>
        </w:rPr>
        <w:t xml:space="preserve"> further information: </w:t>
      </w:r>
      <w:hyperlink r:id="rId15" w:history="1">
        <w:r w:rsidRPr="002814BB">
          <w:rPr>
            <w:rStyle w:val="Hyperlink"/>
            <w:rFonts w:ascii="British Council Sans" w:hAnsi="British Council Sans"/>
            <w:sz w:val="20"/>
            <w:szCs w:val="20"/>
          </w:rPr>
          <w:t>Hawa-Jane.Bangura@sl.britishcouncil.org</w:t>
        </w:r>
      </w:hyperlink>
      <w:r w:rsidRPr="002814BB">
        <w:rPr>
          <w:rFonts w:ascii="British Council Sans" w:hAnsi="British Council Sans"/>
          <w:sz w:val="20"/>
          <w:szCs w:val="20"/>
        </w:rPr>
        <w:t>.</w:t>
      </w:r>
      <w:r>
        <w:rPr>
          <w:rFonts w:ascii="British Council Sans" w:hAnsi="British Council Sans"/>
          <w:sz w:val="24"/>
          <w:szCs w:val="24"/>
        </w:rPr>
        <w:t xml:space="preserve"> </w:t>
      </w:r>
    </w:p>
    <w:p w:rsidR="006C418E" w:rsidRPr="00DE6C07" w:rsidRDefault="006C418E" w:rsidP="00DE6C07">
      <w:pPr>
        <w:spacing w:after="0"/>
        <w:jc w:val="both"/>
        <w:rPr>
          <w:rFonts w:ascii="British Council Sans" w:hAnsi="British Council Sans"/>
          <w:sz w:val="24"/>
          <w:szCs w:val="24"/>
        </w:rPr>
      </w:pPr>
    </w:p>
    <w:p w:rsidR="00F66E2C" w:rsidRDefault="00624334" w:rsidP="00624334">
      <w:pPr>
        <w:tabs>
          <w:tab w:val="left" w:pos="57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F66E2C" w:rsidSect="00562BBB">
      <w:headerReference w:type="default" r:id="rId16"/>
      <w:footerReference w:type="default" r:id="rId17"/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D58" w:rsidRDefault="00F22D58" w:rsidP="002F14E8">
      <w:pPr>
        <w:spacing w:after="0" w:line="240" w:lineRule="auto"/>
      </w:pPr>
      <w:r>
        <w:separator/>
      </w:r>
    </w:p>
  </w:endnote>
  <w:endnote w:type="continuationSeparator" w:id="0">
    <w:p w:rsidR="00F22D58" w:rsidRDefault="00F22D58" w:rsidP="002F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34" w:rsidRDefault="00624334">
    <w:pPr>
      <w:pStyle w:val="Footer"/>
    </w:pPr>
  </w:p>
  <w:p w:rsidR="001A70A1" w:rsidRDefault="00624334">
    <w:pPr>
      <w:pStyle w:val="Footer"/>
    </w:pPr>
    <w:r>
      <w:t xml:space="preserve">  </w:t>
    </w:r>
    <w:r>
      <w:rPr>
        <w:noProof/>
        <w:lang w:eastAsia="en-GB"/>
      </w:rPr>
      <w:drawing>
        <wp:inline distT="0" distB="0" distL="0" distR="0" wp14:anchorId="6C05D473" wp14:editId="36B44287">
          <wp:extent cx="1245235" cy="817540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562" cy="823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3C690D89" wp14:editId="2539081A">
          <wp:extent cx="1397000" cy="816290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334" cy="836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D58" w:rsidRDefault="00F22D58" w:rsidP="002F14E8">
      <w:pPr>
        <w:spacing w:after="0" w:line="240" w:lineRule="auto"/>
      </w:pPr>
      <w:r>
        <w:separator/>
      </w:r>
    </w:p>
  </w:footnote>
  <w:footnote w:type="continuationSeparator" w:id="0">
    <w:p w:rsidR="00F22D58" w:rsidRDefault="00F22D58" w:rsidP="002F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A1" w:rsidRDefault="001A70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0AFB"/>
    <w:multiLevelType w:val="hybridMultilevel"/>
    <w:tmpl w:val="374A8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D7AFF"/>
    <w:multiLevelType w:val="hybridMultilevel"/>
    <w:tmpl w:val="AC42F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32140"/>
    <w:multiLevelType w:val="hybridMultilevel"/>
    <w:tmpl w:val="7B2CC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7695C"/>
    <w:multiLevelType w:val="hybridMultilevel"/>
    <w:tmpl w:val="FF700B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C46B00"/>
    <w:multiLevelType w:val="hybridMultilevel"/>
    <w:tmpl w:val="FE92E4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4513BD"/>
    <w:multiLevelType w:val="hybridMultilevel"/>
    <w:tmpl w:val="AF222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82"/>
    <w:rsid w:val="000040CF"/>
    <w:rsid w:val="000049D3"/>
    <w:rsid w:val="00004C64"/>
    <w:rsid w:val="00006FC0"/>
    <w:rsid w:val="00007C61"/>
    <w:rsid w:val="00014462"/>
    <w:rsid w:val="00014E0A"/>
    <w:rsid w:val="00015923"/>
    <w:rsid w:val="00016E62"/>
    <w:rsid w:val="00023747"/>
    <w:rsid w:val="00026765"/>
    <w:rsid w:val="0004644C"/>
    <w:rsid w:val="00046A2C"/>
    <w:rsid w:val="00054A65"/>
    <w:rsid w:val="00054A6F"/>
    <w:rsid w:val="00055A6E"/>
    <w:rsid w:val="00057BB6"/>
    <w:rsid w:val="00066B3E"/>
    <w:rsid w:val="000725EC"/>
    <w:rsid w:val="00081E77"/>
    <w:rsid w:val="00085630"/>
    <w:rsid w:val="00093C6A"/>
    <w:rsid w:val="000948B8"/>
    <w:rsid w:val="00094D1D"/>
    <w:rsid w:val="000967D5"/>
    <w:rsid w:val="000A0DB2"/>
    <w:rsid w:val="000A1334"/>
    <w:rsid w:val="000A4996"/>
    <w:rsid w:val="000A7A40"/>
    <w:rsid w:val="000B6998"/>
    <w:rsid w:val="000C2C8F"/>
    <w:rsid w:val="000C30FA"/>
    <w:rsid w:val="000C3E73"/>
    <w:rsid w:val="000C3F89"/>
    <w:rsid w:val="000C5D54"/>
    <w:rsid w:val="000C63F3"/>
    <w:rsid w:val="000D1449"/>
    <w:rsid w:val="000D4C17"/>
    <w:rsid w:val="000D5FD4"/>
    <w:rsid w:val="000E07BD"/>
    <w:rsid w:val="000E5166"/>
    <w:rsid w:val="000E535C"/>
    <w:rsid w:val="000E5BF2"/>
    <w:rsid w:val="000E7E46"/>
    <w:rsid w:val="000F1857"/>
    <w:rsid w:val="000F7B4D"/>
    <w:rsid w:val="00104F41"/>
    <w:rsid w:val="00112516"/>
    <w:rsid w:val="00115823"/>
    <w:rsid w:val="00120E19"/>
    <w:rsid w:val="00124224"/>
    <w:rsid w:val="00124A92"/>
    <w:rsid w:val="0012620C"/>
    <w:rsid w:val="001268C3"/>
    <w:rsid w:val="0013581B"/>
    <w:rsid w:val="001359E9"/>
    <w:rsid w:val="00141CA3"/>
    <w:rsid w:val="00145497"/>
    <w:rsid w:val="00146372"/>
    <w:rsid w:val="00155219"/>
    <w:rsid w:val="0016174B"/>
    <w:rsid w:val="0017176C"/>
    <w:rsid w:val="001727D0"/>
    <w:rsid w:val="00175D58"/>
    <w:rsid w:val="0017687A"/>
    <w:rsid w:val="00181C92"/>
    <w:rsid w:val="00185818"/>
    <w:rsid w:val="00191D26"/>
    <w:rsid w:val="0019539F"/>
    <w:rsid w:val="001954D9"/>
    <w:rsid w:val="001A3358"/>
    <w:rsid w:val="001A70A1"/>
    <w:rsid w:val="001A70A6"/>
    <w:rsid w:val="001B404B"/>
    <w:rsid w:val="001B722D"/>
    <w:rsid w:val="001B7A28"/>
    <w:rsid w:val="001C1F26"/>
    <w:rsid w:val="001C42EF"/>
    <w:rsid w:val="001D2765"/>
    <w:rsid w:val="001D501F"/>
    <w:rsid w:val="001E1DC3"/>
    <w:rsid w:val="001E6538"/>
    <w:rsid w:val="001F0483"/>
    <w:rsid w:val="001F2AED"/>
    <w:rsid w:val="0020074B"/>
    <w:rsid w:val="0020172D"/>
    <w:rsid w:val="00201F46"/>
    <w:rsid w:val="00207B96"/>
    <w:rsid w:val="00214049"/>
    <w:rsid w:val="002149DD"/>
    <w:rsid w:val="00214E17"/>
    <w:rsid w:val="00217BD1"/>
    <w:rsid w:val="00221805"/>
    <w:rsid w:val="00224A76"/>
    <w:rsid w:val="002261B6"/>
    <w:rsid w:val="00226736"/>
    <w:rsid w:val="00232139"/>
    <w:rsid w:val="002338EF"/>
    <w:rsid w:val="00233B15"/>
    <w:rsid w:val="002348B3"/>
    <w:rsid w:val="00235F27"/>
    <w:rsid w:val="00240C77"/>
    <w:rsid w:val="002445B4"/>
    <w:rsid w:val="00250044"/>
    <w:rsid w:val="00251303"/>
    <w:rsid w:val="00252B24"/>
    <w:rsid w:val="002549C6"/>
    <w:rsid w:val="00254B9B"/>
    <w:rsid w:val="00255CFF"/>
    <w:rsid w:val="00256DA3"/>
    <w:rsid w:val="00261A25"/>
    <w:rsid w:val="002637B7"/>
    <w:rsid w:val="00263FC6"/>
    <w:rsid w:val="002728E1"/>
    <w:rsid w:val="00272F71"/>
    <w:rsid w:val="00276B9A"/>
    <w:rsid w:val="00276F53"/>
    <w:rsid w:val="00277681"/>
    <w:rsid w:val="002801A0"/>
    <w:rsid w:val="002814BB"/>
    <w:rsid w:val="00281F85"/>
    <w:rsid w:val="00287DA2"/>
    <w:rsid w:val="00294D4B"/>
    <w:rsid w:val="00294DC4"/>
    <w:rsid w:val="00296E4B"/>
    <w:rsid w:val="002A0F67"/>
    <w:rsid w:val="002A28D8"/>
    <w:rsid w:val="002B1676"/>
    <w:rsid w:val="002B46F6"/>
    <w:rsid w:val="002B4B0F"/>
    <w:rsid w:val="002C2B7C"/>
    <w:rsid w:val="002C34EA"/>
    <w:rsid w:val="002D63EA"/>
    <w:rsid w:val="002E2140"/>
    <w:rsid w:val="002E2805"/>
    <w:rsid w:val="002E2F58"/>
    <w:rsid w:val="002E4AA0"/>
    <w:rsid w:val="002E6153"/>
    <w:rsid w:val="002E6AA7"/>
    <w:rsid w:val="002F14E8"/>
    <w:rsid w:val="002F15D4"/>
    <w:rsid w:val="002F2C44"/>
    <w:rsid w:val="0030091D"/>
    <w:rsid w:val="00300BC6"/>
    <w:rsid w:val="003029F4"/>
    <w:rsid w:val="00304F91"/>
    <w:rsid w:val="00317538"/>
    <w:rsid w:val="00317E73"/>
    <w:rsid w:val="00317FD2"/>
    <w:rsid w:val="00336E7E"/>
    <w:rsid w:val="00340D39"/>
    <w:rsid w:val="00341806"/>
    <w:rsid w:val="00342552"/>
    <w:rsid w:val="00343FCF"/>
    <w:rsid w:val="0034611E"/>
    <w:rsid w:val="00352BF0"/>
    <w:rsid w:val="00353223"/>
    <w:rsid w:val="00356CFF"/>
    <w:rsid w:val="003600E1"/>
    <w:rsid w:val="00362417"/>
    <w:rsid w:val="0037070B"/>
    <w:rsid w:val="003736A3"/>
    <w:rsid w:val="00380AA9"/>
    <w:rsid w:val="003831B0"/>
    <w:rsid w:val="0038703D"/>
    <w:rsid w:val="00387F5C"/>
    <w:rsid w:val="003927F1"/>
    <w:rsid w:val="003A1329"/>
    <w:rsid w:val="003B149B"/>
    <w:rsid w:val="003B48DD"/>
    <w:rsid w:val="003B50C6"/>
    <w:rsid w:val="003C2950"/>
    <w:rsid w:val="003C5E0C"/>
    <w:rsid w:val="003D5944"/>
    <w:rsid w:val="003D70AF"/>
    <w:rsid w:val="003D7B90"/>
    <w:rsid w:val="003E2E2C"/>
    <w:rsid w:val="003F0C8A"/>
    <w:rsid w:val="003F1ADC"/>
    <w:rsid w:val="003F5F6F"/>
    <w:rsid w:val="003F6DCD"/>
    <w:rsid w:val="00400AE2"/>
    <w:rsid w:val="00400D23"/>
    <w:rsid w:val="00403FAD"/>
    <w:rsid w:val="00407A1F"/>
    <w:rsid w:val="00410485"/>
    <w:rsid w:val="00412228"/>
    <w:rsid w:val="00420D97"/>
    <w:rsid w:val="004216E4"/>
    <w:rsid w:val="00432E97"/>
    <w:rsid w:val="004334A6"/>
    <w:rsid w:val="0043583A"/>
    <w:rsid w:val="00441F70"/>
    <w:rsid w:val="00444A7F"/>
    <w:rsid w:val="004466AF"/>
    <w:rsid w:val="004471AA"/>
    <w:rsid w:val="0045600E"/>
    <w:rsid w:val="00460A7A"/>
    <w:rsid w:val="004656FD"/>
    <w:rsid w:val="004670F3"/>
    <w:rsid w:val="00467280"/>
    <w:rsid w:val="004674BB"/>
    <w:rsid w:val="00470F3C"/>
    <w:rsid w:val="00473BD2"/>
    <w:rsid w:val="004762A8"/>
    <w:rsid w:val="00480A45"/>
    <w:rsid w:val="00480A95"/>
    <w:rsid w:val="00482D7F"/>
    <w:rsid w:val="00484404"/>
    <w:rsid w:val="004853AF"/>
    <w:rsid w:val="00492AAE"/>
    <w:rsid w:val="00494430"/>
    <w:rsid w:val="004A37C2"/>
    <w:rsid w:val="004A69E2"/>
    <w:rsid w:val="004B04D0"/>
    <w:rsid w:val="004B4285"/>
    <w:rsid w:val="004B5EC9"/>
    <w:rsid w:val="004B633B"/>
    <w:rsid w:val="004B68F6"/>
    <w:rsid w:val="004B6CC1"/>
    <w:rsid w:val="004C1A88"/>
    <w:rsid w:val="004C593D"/>
    <w:rsid w:val="004C77B2"/>
    <w:rsid w:val="004C7C40"/>
    <w:rsid w:val="004D0598"/>
    <w:rsid w:val="004D31B9"/>
    <w:rsid w:val="004D3E96"/>
    <w:rsid w:val="004E5203"/>
    <w:rsid w:val="004E552D"/>
    <w:rsid w:val="004F2411"/>
    <w:rsid w:val="004F3928"/>
    <w:rsid w:val="004F7C7B"/>
    <w:rsid w:val="00507811"/>
    <w:rsid w:val="005112A8"/>
    <w:rsid w:val="00511C0D"/>
    <w:rsid w:val="0051241D"/>
    <w:rsid w:val="00515A45"/>
    <w:rsid w:val="00516116"/>
    <w:rsid w:val="005235F4"/>
    <w:rsid w:val="00523C87"/>
    <w:rsid w:val="005254F3"/>
    <w:rsid w:val="0053163E"/>
    <w:rsid w:val="00533521"/>
    <w:rsid w:val="00540361"/>
    <w:rsid w:val="00540F7A"/>
    <w:rsid w:val="00542DD9"/>
    <w:rsid w:val="00544D73"/>
    <w:rsid w:val="00550515"/>
    <w:rsid w:val="0055307F"/>
    <w:rsid w:val="00560D6A"/>
    <w:rsid w:val="00562BBB"/>
    <w:rsid w:val="00566DBB"/>
    <w:rsid w:val="005736D4"/>
    <w:rsid w:val="00577E82"/>
    <w:rsid w:val="00580F37"/>
    <w:rsid w:val="00582311"/>
    <w:rsid w:val="00585A1A"/>
    <w:rsid w:val="0059271F"/>
    <w:rsid w:val="00594F9C"/>
    <w:rsid w:val="005A3625"/>
    <w:rsid w:val="005A3E1C"/>
    <w:rsid w:val="005A5305"/>
    <w:rsid w:val="005A6FD3"/>
    <w:rsid w:val="005B0795"/>
    <w:rsid w:val="005B0B1F"/>
    <w:rsid w:val="005B0F8F"/>
    <w:rsid w:val="005B13A7"/>
    <w:rsid w:val="005B6420"/>
    <w:rsid w:val="005C6B32"/>
    <w:rsid w:val="005C6C8A"/>
    <w:rsid w:val="005C738E"/>
    <w:rsid w:val="005D3470"/>
    <w:rsid w:val="005D4BFC"/>
    <w:rsid w:val="005E4268"/>
    <w:rsid w:val="005E5FDA"/>
    <w:rsid w:val="005E6A3F"/>
    <w:rsid w:val="005F0007"/>
    <w:rsid w:val="005F2204"/>
    <w:rsid w:val="005F7E12"/>
    <w:rsid w:val="006013F3"/>
    <w:rsid w:val="00601A40"/>
    <w:rsid w:val="00605ED9"/>
    <w:rsid w:val="00607BF7"/>
    <w:rsid w:val="006103B3"/>
    <w:rsid w:val="006120FD"/>
    <w:rsid w:val="00615C9D"/>
    <w:rsid w:val="0061755D"/>
    <w:rsid w:val="00621ECA"/>
    <w:rsid w:val="006233B1"/>
    <w:rsid w:val="00624334"/>
    <w:rsid w:val="00627E5A"/>
    <w:rsid w:val="0063014E"/>
    <w:rsid w:val="0064106C"/>
    <w:rsid w:val="006441E6"/>
    <w:rsid w:val="00645E14"/>
    <w:rsid w:val="0064614D"/>
    <w:rsid w:val="00650317"/>
    <w:rsid w:val="006532C4"/>
    <w:rsid w:val="00653A4C"/>
    <w:rsid w:val="0065430A"/>
    <w:rsid w:val="0065515F"/>
    <w:rsid w:val="00665254"/>
    <w:rsid w:val="0066532F"/>
    <w:rsid w:val="00665C64"/>
    <w:rsid w:val="00665F18"/>
    <w:rsid w:val="006661DC"/>
    <w:rsid w:val="00672FBF"/>
    <w:rsid w:val="006753B7"/>
    <w:rsid w:val="0068012D"/>
    <w:rsid w:val="006822D8"/>
    <w:rsid w:val="00682A17"/>
    <w:rsid w:val="006927DE"/>
    <w:rsid w:val="00695608"/>
    <w:rsid w:val="006978D7"/>
    <w:rsid w:val="006A0C51"/>
    <w:rsid w:val="006A3F2C"/>
    <w:rsid w:val="006A78C1"/>
    <w:rsid w:val="006B2520"/>
    <w:rsid w:val="006B5C38"/>
    <w:rsid w:val="006C0894"/>
    <w:rsid w:val="006C08CF"/>
    <w:rsid w:val="006C0B5A"/>
    <w:rsid w:val="006C11FE"/>
    <w:rsid w:val="006C418E"/>
    <w:rsid w:val="006C5A4D"/>
    <w:rsid w:val="006C601F"/>
    <w:rsid w:val="006C664E"/>
    <w:rsid w:val="006D409A"/>
    <w:rsid w:val="006D469A"/>
    <w:rsid w:val="006D6264"/>
    <w:rsid w:val="006E0298"/>
    <w:rsid w:val="006E0B07"/>
    <w:rsid w:val="006E0CD7"/>
    <w:rsid w:val="006E43E4"/>
    <w:rsid w:val="006E56DA"/>
    <w:rsid w:val="006E6B4F"/>
    <w:rsid w:val="006E7C51"/>
    <w:rsid w:val="006F29D1"/>
    <w:rsid w:val="006F33CF"/>
    <w:rsid w:val="006F5993"/>
    <w:rsid w:val="007005EA"/>
    <w:rsid w:val="00702092"/>
    <w:rsid w:val="0070350F"/>
    <w:rsid w:val="00703B93"/>
    <w:rsid w:val="007059AD"/>
    <w:rsid w:val="00706614"/>
    <w:rsid w:val="00707607"/>
    <w:rsid w:val="00707A86"/>
    <w:rsid w:val="00711693"/>
    <w:rsid w:val="0071355F"/>
    <w:rsid w:val="00715669"/>
    <w:rsid w:val="00715C40"/>
    <w:rsid w:val="0071603A"/>
    <w:rsid w:val="007161EF"/>
    <w:rsid w:val="007263F3"/>
    <w:rsid w:val="00727FCF"/>
    <w:rsid w:val="0073465D"/>
    <w:rsid w:val="00752F00"/>
    <w:rsid w:val="007570BE"/>
    <w:rsid w:val="00764986"/>
    <w:rsid w:val="00766720"/>
    <w:rsid w:val="007730C2"/>
    <w:rsid w:val="007755F4"/>
    <w:rsid w:val="00780DE5"/>
    <w:rsid w:val="00784057"/>
    <w:rsid w:val="0078473B"/>
    <w:rsid w:val="00790721"/>
    <w:rsid w:val="00795F40"/>
    <w:rsid w:val="007A709F"/>
    <w:rsid w:val="007A7E83"/>
    <w:rsid w:val="007B5EDD"/>
    <w:rsid w:val="007C04F0"/>
    <w:rsid w:val="007C1393"/>
    <w:rsid w:val="007C229B"/>
    <w:rsid w:val="007C4987"/>
    <w:rsid w:val="007C63D0"/>
    <w:rsid w:val="007D1C01"/>
    <w:rsid w:val="007D23C7"/>
    <w:rsid w:val="007E3EE0"/>
    <w:rsid w:val="007E5732"/>
    <w:rsid w:val="007F5D11"/>
    <w:rsid w:val="007F6C20"/>
    <w:rsid w:val="007F74E7"/>
    <w:rsid w:val="008033AB"/>
    <w:rsid w:val="008050FD"/>
    <w:rsid w:val="00805FAD"/>
    <w:rsid w:val="0080786A"/>
    <w:rsid w:val="00825730"/>
    <w:rsid w:val="00826B21"/>
    <w:rsid w:val="00832C04"/>
    <w:rsid w:val="00834A3A"/>
    <w:rsid w:val="0083580F"/>
    <w:rsid w:val="008416ED"/>
    <w:rsid w:val="00843F35"/>
    <w:rsid w:val="00844650"/>
    <w:rsid w:val="0086272F"/>
    <w:rsid w:val="00866FB6"/>
    <w:rsid w:val="00876D5E"/>
    <w:rsid w:val="00884EF0"/>
    <w:rsid w:val="00895FE9"/>
    <w:rsid w:val="008974C5"/>
    <w:rsid w:val="008A1E3C"/>
    <w:rsid w:val="008A539D"/>
    <w:rsid w:val="008B1BCD"/>
    <w:rsid w:val="008B4617"/>
    <w:rsid w:val="008C0284"/>
    <w:rsid w:val="008C35DF"/>
    <w:rsid w:val="008C394C"/>
    <w:rsid w:val="008C3CBD"/>
    <w:rsid w:val="008C4872"/>
    <w:rsid w:val="008D0B78"/>
    <w:rsid w:val="008F00C3"/>
    <w:rsid w:val="009028BE"/>
    <w:rsid w:val="009115B3"/>
    <w:rsid w:val="009128ED"/>
    <w:rsid w:val="00914BB3"/>
    <w:rsid w:val="00922794"/>
    <w:rsid w:val="00924F39"/>
    <w:rsid w:val="00934F71"/>
    <w:rsid w:val="00940499"/>
    <w:rsid w:val="00942AA3"/>
    <w:rsid w:val="00942E6A"/>
    <w:rsid w:val="00950E40"/>
    <w:rsid w:val="00953A10"/>
    <w:rsid w:val="00954CF2"/>
    <w:rsid w:val="00957502"/>
    <w:rsid w:val="009575D9"/>
    <w:rsid w:val="00960D61"/>
    <w:rsid w:val="00964DFD"/>
    <w:rsid w:val="009665D2"/>
    <w:rsid w:val="00967363"/>
    <w:rsid w:val="009677BE"/>
    <w:rsid w:val="00973345"/>
    <w:rsid w:val="009734BA"/>
    <w:rsid w:val="009756DD"/>
    <w:rsid w:val="009810C6"/>
    <w:rsid w:val="0098171E"/>
    <w:rsid w:val="00981A8B"/>
    <w:rsid w:val="00987E59"/>
    <w:rsid w:val="00992E37"/>
    <w:rsid w:val="00997DF5"/>
    <w:rsid w:val="009A113A"/>
    <w:rsid w:val="009A39D6"/>
    <w:rsid w:val="009A743D"/>
    <w:rsid w:val="009B0302"/>
    <w:rsid w:val="009B4C98"/>
    <w:rsid w:val="009B6603"/>
    <w:rsid w:val="009C3FF5"/>
    <w:rsid w:val="009C735E"/>
    <w:rsid w:val="009D6BFE"/>
    <w:rsid w:val="009E467A"/>
    <w:rsid w:val="009E580E"/>
    <w:rsid w:val="009E5A48"/>
    <w:rsid w:val="009E6A3B"/>
    <w:rsid w:val="009F7025"/>
    <w:rsid w:val="00A10031"/>
    <w:rsid w:val="00A24ECE"/>
    <w:rsid w:val="00A24F9B"/>
    <w:rsid w:val="00A30428"/>
    <w:rsid w:val="00A33374"/>
    <w:rsid w:val="00A357D5"/>
    <w:rsid w:val="00A36A45"/>
    <w:rsid w:val="00A43D63"/>
    <w:rsid w:val="00A44EB9"/>
    <w:rsid w:val="00A45ABF"/>
    <w:rsid w:val="00A57762"/>
    <w:rsid w:val="00A63DE1"/>
    <w:rsid w:val="00A841D7"/>
    <w:rsid w:val="00A86602"/>
    <w:rsid w:val="00A90884"/>
    <w:rsid w:val="00A9288B"/>
    <w:rsid w:val="00A94056"/>
    <w:rsid w:val="00A94BA4"/>
    <w:rsid w:val="00AA7C4A"/>
    <w:rsid w:val="00AB0E42"/>
    <w:rsid w:val="00AB33A5"/>
    <w:rsid w:val="00AC07B7"/>
    <w:rsid w:val="00AC6690"/>
    <w:rsid w:val="00AC7497"/>
    <w:rsid w:val="00AD0D74"/>
    <w:rsid w:val="00AD3DF6"/>
    <w:rsid w:val="00AD4414"/>
    <w:rsid w:val="00AD4A59"/>
    <w:rsid w:val="00AD6C99"/>
    <w:rsid w:val="00AD6DE2"/>
    <w:rsid w:val="00AF1560"/>
    <w:rsid w:val="00AF157C"/>
    <w:rsid w:val="00B003CD"/>
    <w:rsid w:val="00B0185C"/>
    <w:rsid w:val="00B06F4D"/>
    <w:rsid w:val="00B0707F"/>
    <w:rsid w:val="00B10D85"/>
    <w:rsid w:val="00B1775A"/>
    <w:rsid w:val="00B32682"/>
    <w:rsid w:val="00B415D9"/>
    <w:rsid w:val="00B4178D"/>
    <w:rsid w:val="00B545EF"/>
    <w:rsid w:val="00B61E22"/>
    <w:rsid w:val="00B643E0"/>
    <w:rsid w:val="00B65554"/>
    <w:rsid w:val="00B6742B"/>
    <w:rsid w:val="00B7369F"/>
    <w:rsid w:val="00B81247"/>
    <w:rsid w:val="00B825E6"/>
    <w:rsid w:val="00B84473"/>
    <w:rsid w:val="00B84BF3"/>
    <w:rsid w:val="00B85735"/>
    <w:rsid w:val="00B86190"/>
    <w:rsid w:val="00B862CA"/>
    <w:rsid w:val="00B86DC7"/>
    <w:rsid w:val="00B903B5"/>
    <w:rsid w:val="00B91C09"/>
    <w:rsid w:val="00B92B34"/>
    <w:rsid w:val="00B93485"/>
    <w:rsid w:val="00B95D4C"/>
    <w:rsid w:val="00BA0C7B"/>
    <w:rsid w:val="00BA1D22"/>
    <w:rsid w:val="00BB406B"/>
    <w:rsid w:val="00BB4E8E"/>
    <w:rsid w:val="00BB6FB1"/>
    <w:rsid w:val="00BB77AA"/>
    <w:rsid w:val="00BB7ABA"/>
    <w:rsid w:val="00BC19D1"/>
    <w:rsid w:val="00BC5B59"/>
    <w:rsid w:val="00BC7F56"/>
    <w:rsid w:val="00BD3715"/>
    <w:rsid w:val="00BD3949"/>
    <w:rsid w:val="00BD4545"/>
    <w:rsid w:val="00BD499C"/>
    <w:rsid w:val="00BD4D46"/>
    <w:rsid w:val="00BD6972"/>
    <w:rsid w:val="00BD7E0C"/>
    <w:rsid w:val="00BE4623"/>
    <w:rsid w:val="00BE5F0D"/>
    <w:rsid w:val="00BF728C"/>
    <w:rsid w:val="00C02590"/>
    <w:rsid w:val="00C142E0"/>
    <w:rsid w:val="00C17D15"/>
    <w:rsid w:val="00C222DF"/>
    <w:rsid w:val="00C235AB"/>
    <w:rsid w:val="00C30BB2"/>
    <w:rsid w:val="00C34972"/>
    <w:rsid w:val="00C46129"/>
    <w:rsid w:val="00C468F9"/>
    <w:rsid w:val="00C509A8"/>
    <w:rsid w:val="00C55297"/>
    <w:rsid w:val="00C62622"/>
    <w:rsid w:val="00C6486C"/>
    <w:rsid w:val="00C667CD"/>
    <w:rsid w:val="00C82AA2"/>
    <w:rsid w:val="00C8554B"/>
    <w:rsid w:val="00C85D22"/>
    <w:rsid w:val="00C95FEE"/>
    <w:rsid w:val="00CA3E90"/>
    <w:rsid w:val="00CA47C8"/>
    <w:rsid w:val="00CA51EC"/>
    <w:rsid w:val="00CB14F0"/>
    <w:rsid w:val="00CC011A"/>
    <w:rsid w:val="00CC28D1"/>
    <w:rsid w:val="00CC50C3"/>
    <w:rsid w:val="00CC6149"/>
    <w:rsid w:val="00CD0892"/>
    <w:rsid w:val="00CD08B3"/>
    <w:rsid w:val="00CD6186"/>
    <w:rsid w:val="00CE024D"/>
    <w:rsid w:val="00CE26DB"/>
    <w:rsid w:val="00CE3B64"/>
    <w:rsid w:val="00CE54E8"/>
    <w:rsid w:val="00CE7076"/>
    <w:rsid w:val="00CE7BA6"/>
    <w:rsid w:val="00CF3659"/>
    <w:rsid w:val="00CF3997"/>
    <w:rsid w:val="00CF4011"/>
    <w:rsid w:val="00CF5693"/>
    <w:rsid w:val="00D04FCD"/>
    <w:rsid w:val="00D10066"/>
    <w:rsid w:val="00D1455B"/>
    <w:rsid w:val="00D2046E"/>
    <w:rsid w:val="00D2136D"/>
    <w:rsid w:val="00D226FB"/>
    <w:rsid w:val="00D25CF9"/>
    <w:rsid w:val="00D369FF"/>
    <w:rsid w:val="00D44C27"/>
    <w:rsid w:val="00D46457"/>
    <w:rsid w:val="00D47C9B"/>
    <w:rsid w:val="00D57B94"/>
    <w:rsid w:val="00D61C32"/>
    <w:rsid w:val="00D63773"/>
    <w:rsid w:val="00D6386B"/>
    <w:rsid w:val="00D645B7"/>
    <w:rsid w:val="00D6595F"/>
    <w:rsid w:val="00D67249"/>
    <w:rsid w:val="00D67EAE"/>
    <w:rsid w:val="00D74C2A"/>
    <w:rsid w:val="00D74DDE"/>
    <w:rsid w:val="00D76E11"/>
    <w:rsid w:val="00D800D0"/>
    <w:rsid w:val="00D8324A"/>
    <w:rsid w:val="00D86047"/>
    <w:rsid w:val="00D90F12"/>
    <w:rsid w:val="00DA2D6B"/>
    <w:rsid w:val="00DB6EB9"/>
    <w:rsid w:val="00DC05B4"/>
    <w:rsid w:val="00DC36B6"/>
    <w:rsid w:val="00DD0011"/>
    <w:rsid w:val="00DD56E7"/>
    <w:rsid w:val="00DE114D"/>
    <w:rsid w:val="00DE30E6"/>
    <w:rsid w:val="00DE42D2"/>
    <w:rsid w:val="00DE6C07"/>
    <w:rsid w:val="00DF27B3"/>
    <w:rsid w:val="00DF3B7B"/>
    <w:rsid w:val="00DF7BC5"/>
    <w:rsid w:val="00E007FD"/>
    <w:rsid w:val="00E11616"/>
    <w:rsid w:val="00E12CB0"/>
    <w:rsid w:val="00E16DC1"/>
    <w:rsid w:val="00E179CE"/>
    <w:rsid w:val="00E17EBB"/>
    <w:rsid w:val="00E202AB"/>
    <w:rsid w:val="00E21854"/>
    <w:rsid w:val="00E26341"/>
    <w:rsid w:val="00E2667C"/>
    <w:rsid w:val="00E53237"/>
    <w:rsid w:val="00E55F72"/>
    <w:rsid w:val="00E610F8"/>
    <w:rsid w:val="00E61A10"/>
    <w:rsid w:val="00E65480"/>
    <w:rsid w:val="00E675A3"/>
    <w:rsid w:val="00E701A8"/>
    <w:rsid w:val="00E71B2C"/>
    <w:rsid w:val="00E81DBE"/>
    <w:rsid w:val="00E901E6"/>
    <w:rsid w:val="00E918C2"/>
    <w:rsid w:val="00E97CAE"/>
    <w:rsid w:val="00EA0333"/>
    <w:rsid w:val="00EA0DC4"/>
    <w:rsid w:val="00EB4AAC"/>
    <w:rsid w:val="00EC1262"/>
    <w:rsid w:val="00EC1969"/>
    <w:rsid w:val="00EC2738"/>
    <w:rsid w:val="00ED100F"/>
    <w:rsid w:val="00ED4F8F"/>
    <w:rsid w:val="00EE2137"/>
    <w:rsid w:val="00EE3A16"/>
    <w:rsid w:val="00EE7A39"/>
    <w:rsid w:val="00EF0179"/>
    <w:rsid w:val="00EF04DC"/>
    <w:rsid w:val="00EF6F51"/>
    <w:rsid w:val="00F044E6"/>
    <w:rsid w:val="00F06BDA"/>
    <w:rsid w:val="00F130BA"/>
    <w:rsid w:val="00F14F0C"/>
    <w:rsid w:val="00F22D58"/>
    <w:rsid w:val="00F27E74"/>
    <w:rsid w:val="00F3152B"/>
    <w:rsid w:val="00F34726"/>
    <w:rsid w:val="00F44B5A"/>
    <w:rsid w:val="00F46340"/>
    <w:rsid w:val="00F51C3A"/>
    <w:rsid w:val="00F55F6D"/>
    <w:rsid w:val="00F60FC9"/>
    <w:rsid w:val="00F6250F"/>
    <w:rsid w:val="00F66E2C"/>
    <w:rsid w:val="00F7114F"/>
    <w:rsid w:val="00F81FDB"/>
    <w:rsid w:val="00F827EB"/>
    <w:rsid w:val="00F82AA2"/>
    <w:rsid w:val="00F86BCD"/>
    <w:rsid w:val="00F9236A"/>
    <w:rsid w:val="00F94636"/>
    <w:rsid w:val="00F9540B"/>
    <w:rsid w:val="00FA4E8F"/>
    <w:rsid w:val="00FA5463"/>
    <w:rsid w:val="00FB30AB"/>
    <w:rsid w:val="00FB683E"/>
    <w:rsid w:val="00FB7268"/>
    <w:rsid w:val="00FB7BD1"/>
    <w:rsid w:val="00FD3A58"/>
    <w:rsid w:val="00FF1855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1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4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4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449"/>
    <w:rPr>
      <w:rFonts w:ascii="Tahoma" w:hAnsi="Tahoma" w:cs="Tahoma"/>
      <w:sz w:val="16"/>
      <w:szCs w:val="16"/>
    </w:rPr>
  </w:style>
  <w:style w:type="paragraph" w:styleId="ListParagraph">
    <w:name w:val="List Paragraph"/>
    <w:aliases w:val="lp1,Numbered Para 1,Dot pt,No Spacing1,List Paragraph Char Char Char,Indicator Text,List Paragraph1,Bullet 1,Bullet Points,MAIN CONTENT,List Paragraph12,F5 List Paragraph,Colorful List - Accent 11,Normal numbered,List Paragraph11"/>
    <w:basedOn w:val="Normal"/>
    <w:link w:val="ListParagraphChar"/>
    <w:uiPriority w:val="34"/>
    <w:qFormat/>
    <w:rsid w:val="00EF04DC"/>
    <w:pPr>
      <w:ind w:left="720"/>
      <w:contextualSpacing/>
    </w:pPr>
  </w:style>
  <w:style w:type="paragraph" w:customStyle="1" w:styleId="Body1">
    <w:name w:val="Body 1"/>
    <w:uiPriority w:val="99"/>
    <w:rsid w:val="00EF04DC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1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E8"/>
  </w:style>
  <w:style w:type="paragraph" w:styleId="Footer">
    <w:name w:val="footer"/>
    <w:basedOn w:val="Normal"/>
    <w:link w:val="FooterChar"/>
    <w:uiPriority w:val="99"/>
    <w:unhideWhenUsed/>
    <w:rsid w:val="002F1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E8"/>
  </w:style>
  <w:style w:type="paragraph" w:styleId="NormalWeb">
    <w:name w:val="Normal (Web)"/>
    <w:basedOn w:val="Normal"/>
    <w:uiPriority w:val="99"/>
    <w:unhideWhenUsed/>
    <w:rsid w:val="0096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issionstatement">
    <w:name w:val="mission_statement"/>
    <w:rsid w:val="00D800D0"/>
  </w:style>
  <w:style w:type="character" w:styleId="Strong">
    <w:name w:val="Strong"/>
    <w:basedOn w:val="DefaultParagraphFont"/>
    <w:uiPriority w:val="22"/>
    <w:qFormat/>
    <w:rsid w:val="006B5C38"/>
    <w:rPr>
      <w:b/>
      <w:bCs/>
    </w:rPr>
  </w:style>
  <w:style w:type="paragraph" w:customStyle="1" w:styleId="Default">
    <w:name w:val="Default"/>
    <w:basedOn w:val="Normal"/>
    <w:rsid w:val="00992E37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untryDarkBlue">
    <w:name w:val="Country Dark Blue"/>
    <w:basedOn w:val="Normal"/>
    <w:qFormat/>
    <w:rsid w:val="008F00C3"/>
    <w:pPr>
      <w:spacing w:before="100" w:beforeAutospacing="1" w:after="100" w:afterAutospacing="1" w:line="520" w:lineRule="exact"/>
      <w:jc w:val="right"/>
      <w:outlineLvl w:val="0"/>
    </w:pPr>
    <w:rPr>
      <w:rFonts w:ascii="Arial Bold" w:eastAsia="MS Mincho" w:hAnsi="Arial Bold" w:cs="Times New Roman"/>
      <w:color w:val="0087C3"/>
      <w:spacing w:val="-32"/>
      <w:sz w:val="49"/>
      <w:szCs w:val="49"/>
      <w:lang w:val="en-US"/>
    </w:rPr>
  </w:style>
  <w:style w:type="character" w:customStyle="1" w:styleId="Lightblue">
    <w:name w:val="Light blue"/>
    <w:uiPriority w:val="1"/>
    <w:qFormat/>
    <w:rsid w:val="008F00C3"/>
    <w:rPr>
      <w:color w:val="0087C3"/>
    </w:rPr>
  </w:style>
  <w:style w:type="character" w:customStyle="1" w:styleId="ListParagraphChar">
    <w:name w:val="List Paragraph Char"/>
    <w:aliases w:val="lp1 Char,Numbered Para 1 Char,Dot pt Char,No Spacing1 Char,List Paragraph Char Char Char Char,Indicator Text Char,List Paragraph1 Char,Bullet 1 Char,Bullet Points Char,MAIN CONTENT Char,List Paragraph12 Char,F5 List Paragraph Char"/>
    <w:basedOn w:val="DefaultParagraphFont"/>
    <w:link w:val="ListParagraph"/>
    <w:uiPriority w:val="34"/>
    <w:locked/>
    <w:rsid w:val="00582311"/>
  </w:style>
  <w:style w:type="character" w:styleId="Hyperlink">
    <w:name w:val="Hyperlink"/>
    <w:basedOn w:val="DefaultParagraphFont"/>
    <w:uiPriority w:val="99"/>
    <w:unhideWhenUsed/>
    <w:rsid w:val="004762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C08CF"/>
    <w:pPr>
      <w:spacing w:after="0" w:line="240" w:lineRule="auto"/>
    </w:pPr>
    <w:rPr>
      <w:rFonts w:ascii="Arial" w:eastAsia="Times New Roman" w:hAnsi="Arial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08CF"/>
    <w:rPr>
      <w:rFonts w:ascii="Arial" w:eastAsia="Times New Roman" w:hAnsi="Arial" w:cs="Consolas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7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7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7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1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4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4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449"/>
    <w:rPr>
      <w:rFonts w:ascii="Tahoma" w:hAnsi="Tahoma" w:cs="Tahoma"/>
      <w:sz w:val="16"/>
      <w:szCs w:val="16"/>
    </w:rPr>
  </w:style>
  <w:style w:type="paragraph" w:styleId="ListParagraph">
    <w:name w:val="List Paragraph"/>
    <w:aliases w:val="lp1,Numbered Para 1,Dot pt,No Spacing1,List Paragraph Char Char Char,Indicator Text,List Paragraph1,Bullet 1,Bullet Points,MAIN CONTENT,List Paragraph12,F5 List Paragraph,Colorful List - Accent 11,Normal numbered,List Paragraph11"/>
    <w:basedOn w:val="Normal"/>
    <w:link w:val="ListParagraphChar"/>
    <w:uiPriority w:val="34"/>
    <w:qFormat/>
    <w:rsid w:val="00EF04DC"/>
    <w:pPr>
      <w:ind w:left="720"/>
      <w:contextualSpacing/>
    </w:pPr>
  </w:style>
  <w:style w:type="paragraph" w:customStyle="1" w:styleId="Body1">
    <w:name w:val="Body 1"/>
    <w:uiPriority w:val="99"/>
    <w:rsid w:val="00EF04DC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1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E8"/>
  </w:style>
  <w:style w:type="paragraph" w:styleId="Footer">
    <w:name w:val="footer"/>
    <w:basedOn w:val="Normal"/>
    <w:link w:val="FooterChar"/>
    <w:uiPriority w:val="99"/>
    <w:unhideWhenUsed/>
    <w:rsid w:val="002F1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E8"/>
  </w:style>
  <w:style w:type="paragraph" w:styleId="NormalWeb">
    <w:name w:val="Normal (Web)"/>
    <w:basedOn w:val="Normal"/>
    <w:uiPriority w:val="99"/>
    <w:unhideWhenUsed/>
    <w:rsid w:val="0096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issionstatement">
    <w:name w:val="mission_statement"/>
    <w:rsid w:val="00D800D0"/>
  </w:style>
  <w:style w:type="character" w:styleId="Strong">
    <w:name w:val="Strong"/>
    <w:basedOn w:val="DefaultParagraphFont"/>
    <w:uiPriority w:val="22"/>
    <w:qFormat/>
    <w:rsid w:val="006B5C38"/>
    <w:rPr>
      <w:b/>
      <w:bCs/>
    </w:rPr>
  </w:style>
  <w:style w:type="paragraph" w:customStyle="1" w:styleId="Default">
    <w:name w:val="Default"/>
    <w:basedOn w:val="Normal"/>
    <w:rsid w:val="00992E37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untryDarkBlue">
    <w:name w:val="Country Dark Blue"/>
    <w:basedOn w:val="Normal"/>
    <w:qFormat/>
    <w:rsid w:val="008F00C3"/>
    <w:pPr>
      <w:spacing w:before="100" w:beforeAutospacing="1" w:after="100" w:afterAutospacing="1" w:line="520" w:lineRule="exact"/>
      <w:jc w:val="right"/>
      <w:outlineLvl w:val="0"/>
    </w:pPr>
    <w:rPr>
      <w:rFonts w:ascii="Arial Bold" w:eastAsia="MS Mincho" w:hAnsi="Arial Bold" w:cs="Times New Roman"/>
      <w:color w:val="0087C3"/>
      <w:spacing w:val="-32"/>
      <w:sz w:val="49"/>
      <w:szCs w:val="49"/>
      <w:lang w:val="en-US"/>
    </w:rPr>
  </w:style>
  <w:style w:type="character" w:customStyle="1" w:styleId="Lightblue">
    <w:name w:val="Light blue"/>
    <w:uiPriority w:val="1"/>
    <w:qFormat/>
    <w:rsid w:val="008F00C3"/>
    <w:rPr>
      <w:color w:val="0087C3"/>
    </w:rPr>
  </w:style>
  <w:style w:type="character" w:customStyle="1" w:styleId="ListParagraphChar">
    <w:name w:val="List Paragraph Char"/>
    <w:aliases w:val="lp1 Char,Numbered Para 1 Char,Dot pt Char,No Spacing1 Char,List Paragraph Char Char Char Char,Indicator Text Char,List Paragraph1 Char,Bullet 1 Char,Bullet Points Char,MAIN CONTENT Char,List Paragraph12 Char,F5 List Paragraph Char"/>
    <w:basedOn w:val="DefaultParagraphFont"/>
    <w:link w:val="ListParagraph"/>
    <w:uiPriority w:val="34"/>
    <w:locked/>
    <w:rsid w:val="00582311"/>
  </w:style>
  <w:style w:type="character" w:styleId="Hyperlink">
    <w:name w:val="Hyperlink"/>
    <w:basedOn w:val="DefaultParagraphFont"/>
    <w:uiPriority w:val="99"/>
    <w:unhideWhenUsed/>
    <w:rsid w:val="004762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C08CF"/>
    <w:pPr>
      <w:spacing w:after="0" w:line="240" w:lineRule="auto"/>
    </w:pPr>
    <w:rPr>
      <w:rFonts w:ascii="Arial" w:eastAsia="Times New Roman" w:hAnsi="Arial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08CF"/>
    <w:rPr>
      <w:rFonts w:ascii="Arial" w:eastAsia="Times New Roman" w:hAnsi="Arial" w:cs="Consolas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7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7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2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86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7535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9054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196">
                      <w:marLeft w:val="0"/>
                      <w:marRight w:val="0"/>
                      <w:marTop w:val="0"/>
                      <w:marBottom w:val="225"/>
                      <w:divBdr>
                        <w:top w:val="single" w:sz="2" w:space="0" w:color="D1C9D9"/>
                        <w:left w:val="single" w:sz="6" w:space="0" w:color="D1C9D9"/>
                        <w:bottom w:val="single" w:sz="6" w:space="0" w:color="D1C9D9"/>
                        <w:right w:val="single" w:sz="6" w:space="0" w:color="D1C9D9"/>
                      </w:divBdr>
                    </w:div>
                  </w:divsChild>
                </w:div>
              </w:divsChild>
            </w:div>
          </w:divsChild>
        </w:div>
      </w:divsChild>
    </w:div>
    <w:div w:id="2081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ritishcouncil.s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Hawa-Jane.Bangura@sl.britishcouncil.or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acebook.com/BritishCouncilSierraLeon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owner xmlns="dd895870-8e69-4d37-b3a6-679d33858b24">
      <UserInfo>
        <DisplayName>Dubber, John (Policy)</DisplayName>
        <AccountId>252</AccountId>
        <AccountType/>
      </UserInfo>
    </Document_x0020_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CC4C871EAA547B14AE08CAD417403" ma:contentTypeVersion="1" ma:contentTypeDescription="Create a new document." ma:contentTypeScope="" ma:versionID="2e26faa3ec2e581b57df1e1a2da2d814">
  <xsd:schema xmlns:xsd="http://www.w3.org/2001/XMLSchema" xmlns:p="http://schemas.microsoft.com/office/2006/metadata/properties" xmlns:ns2="dd895870-8e69-4d37-b3a6-679d33858b24" targetNamespace="http://schemas.microsoft.com/office/2006/metadata/properties" ma:root="true" ma:fieldsID="ed33417b8784baf1449c725f0ef939b5" ns2:_="">
    <xsd:import namespace="dd895870-8e69-4d37-b3a6-679d33858b24"/>
    <xsd:element name="properties">
      <xsd:complexType>
        <xsd:sequence>
          <xsd:element name="documentManagement">
            <xsd:complexType>
              <xsd:all>
                <xsd:element ref="ns2:Document_x0020_owner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895870-8e69-4d37-b3a6-679d33858b24" elementFormDefault="qualified">
    <xsd:import namespace="http://schemas.microsoft.com/office/2006/documentManagement/types"/>
    <xsd:element name="Document_x0020_owner" ma:index="8" ma:displayName="Document owner" ma:description="This is the person who owns the document, not who has uploaded it" ma:list="UserInfo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4A41-2691-4358-B07E-1D10A6A9D1E4}">
  <ds:schemaRefs>
    <ds:schemaRef ds:uri="http://purl.org/dc/terms/"/>
    <ds:schemaRef ds:uri="dd895870-8e69-4d37-b3a6-679d33858b24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2A46632-9B9C-4B5A-8F95-86188BF4A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E8DFC-B5AC-47D3-93C7-595BCD1B2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95870-8e69-4d37-b3a6-679d33858b2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01630DD-8A90-4DDE-A094-84544E19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Swanson, Miranda (External Relations)</dc:creator>
  <cp:lastModifiedBy>Alhassan Sesay, Alhaji (Sierra Leone)</cp:lastModifiedBy>
  <cp:revision>2</cp:revision>
  <cp:lastPrinted>2017-07-18T10:45:00Z</cp:lastPrinted>
  <dcterms:created xsi:type="dcterms:W3CDTF">2017-07-25T12:01:00Z</dcterms:created>
  <dcterms:modified xsi:type="dcterms:W3CDTF">2017-07-25T12:01:00Z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0x010100BD1CC4C871EAA547B14AE08CAD417403</vt:lpwstr>
  </property>
</Properties>
</file>